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B" w:rsidRPr="00CD6370" w:rsidRDefault="0032307B" w:rsidP="00CD6370">
      <w:pPr>
        <w:jc w:val="center"/>
        <w:rPr>
          <w:b/>
        </w:rPr>
      </w:pPr>
      <w:r w:rsidRPr="00CD6370">
        <w:rPr>
          <w:b/>
        </w:rPr>
        <w:t>Merit of Selected candidates</w:t>
      </w:r>
      <w:r w:rsidR="0083608E">
        <w:rPr>
          <w:b/>
        </w:rPr>
        <w:t xml:space="preserve"> of Batch II</w:t>
      </w:r>
      <w:r w:rsidR="00D24CEA">
        <w:rPr>
          <w:b/>
        </w:rPr>
        <w:t xml:space="preserve"> (</w:t>
      </w:r>
      <w:r w:rsidR="00627B61">
        <w:rPr>
          <w:b/>
        </w:rPr>
        <w:t>Fall</w:t>
      </w:r>
      <w:bookmarkStart w:id="0" w:name="_GoBack"/>
      <w:bookmarkEnd w:id="0"/>
      <w:r w:rsidR="00D24CEA">
        <w:rPr>
          <w:b/>
        </w:rPr>
        <w:t>-2015)</w:t>
      </w:r>
    </w:p>
    <w:tbl>
      <w:tblPr>
        <w:tblStyle w:val="TableGrid"/>
        <w:tblW w:w="14567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452"/>
        <w:gridCol w:w="646"/>
        <w:gridCol w:w="1534"/>
        <w:gridCol w:w="1593"/>
        <w:gridCol w:w="1538"/>
        <w:gridCol w:w="1225"/>
        <w:gridCol w:w="1026"/>
        <w:gridCol w:w="726"/>
        <w:gridCol w:w="1086"/>
        <w:gridCol w:w="627"/>
        <w:gridCol w:w="1026"/>
        <w:gridCol w:w="1076"/>
        <w:gridCol w:w="956"/>
        <w:gridCol w:w="1056"/>
      </w:tblGrid>
      <w:tr w:rsidR="004F06C7" w:rsidRPr="00767A0C" w:rsidTr="00F451E5">
        <w:tc>
          <w:tcPr>
            <w:tcW w:w="452" w:type="dxa"/>
            <w:vMerge w:val="restart"/>
          </w:tcPr>
          <w:p w:rsidR="00285145" w:rsidRPr="00767A0C" w:rsidRDefault="00285145" w:rsidP="00767A0C">
            <w:pPr>
              <w:pStyle w:val="Heading9"/>
              <w:outlineLvl w:val="8"/>
              <w:rPr>
                <w:szCs w:val="20"/>
              </w:rPr>
            </w:pPr>
            <w:proofErr w:type="gramStart"/>
            <w:r w:rsidRPr="00767A0C">
              <w:rPr>
                <w:szCs w:val="20"/>
              </w:rPr>
              <w:t>S.</w:t>
            </w:r>
            <w:r w:rsidR="00012041" w:rsidRPr="00767A0C">
              <w:rPr>
                <w:szCs w:val="20"/>
              </w:rPr>
              <w:t>#</w:t>
            </w:r>
            <w:proofErr w:type="gramEnd"/>
            <w:r w:rsidRPr="00767A0C">
              <w:rPr>
                <w:szCs w:val="20"/>
              </w:rPr>
              <w:t xml:space="preserve"> </w:t>
            </w:r>
          </w:p>
        </w:tc>
        <w:tc>
          <w:tcPr>
            <w:tcW w:w="646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 xml:space="preserve">Form No. </w:t>
            </w:r>
          </w:p>
        </w:tc>
        <w:tc>
          <w:tcPr>
            <w:tcW w:w="1534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1593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Father Name</w:t>
            </w:r>
          </w:p>
        </w:tc>
        <w:tc>
          <w:tcPr>
            <w:tcW w:w="1538" w:type="dxa"/>
            <w:vMerge w:val="restart"/>
          </w:tcPr>
          <w:p w:rsidR="00285145" w:rsidRPr="00767A0C" w:rsidRDefault="00022483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BS/</w:t>
            </w:r>
            <w:r w:rsidR="00285145" w:rsidRPr="00767A0C">
              <w:rPr>
                <w:b/>
                <w:sz w:val="16"/>
                <w:szCs w:val="20"/>
              </w:rPr>
              <w:t>M.A/MSc Subject</w:t>
            </w:r>
          </w:p>
        </w:tc>
        <w:tc>
          <w:tcPr>
            <w:tcW w:w="1225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A. Academic Marks obtained (%)</w:t>
            </w:r>
          </w:p>
        </w:tc>
        <w:tc>
          <w:tcPr>
            <w:tcW w:w="1026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(A)</w:t>
            </w:r>
          </w:p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Academic Marks Converted to 50 % Academic credit</w:t>
            </w:r>
          </w:p>
        </w:tc>
        <w:tc>
          <w:tcPr>
            <w:tcW w:w="2439" w:type="dxa"/>
            <w:gridSpan w:val="3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 xml:space="preserve">B. Screening Test </w:t>
            </w:r>
            <w:r w:rsidR="001C703D" w:rsidRPr="00767A0C">
              <w:rPr>
                <w:b/>
                <w:sz w:val="16"/>
                <w:szCs w:val="20"/>
              </w:rPr>
              <w:t>(60% is qualifying mark)</w:t>
            </w:r>
          </w:p>
        </w:tc>
        <w:tc>
          <w:tcPr>
            <w:tcW w:w="1026" w:type="dxa"/>
            <w:vMerge w:val="restart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(B)</w:t>
            </w:r>
          </w:p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Converted to 40 % Screening Test credit</w:t>
            </w:r>
          </w:p>
        </w:tc>
        <w:tc>
          <w:tcPr>
            <w:tcW w:w="1076" w:type="dxa"/>
            <w:vMerge w:val="restart"/>
          </w:tcPr>
          <w:p w:rsidR="0084048B" w:rsidRPr="00767A0C" w:rsidRDefault="0084048B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 xml:space="preserve">C. </w:t>
            </w:r>
          </w:p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Total Score before Interview (Maximum 90)</w:t>
            </w:r>
          </w:p>
        </w:tc>
        <w:tc>
          <w:tcPr>
            <w:tcW w:w="956" w:type="dxa"/>
            <w:vMerge w:val="restart"/>
          </w:tcPr>
          <w:p w:rsidR="00285145" w:rsidRPr="00767A0C" w:rsidRDefault="0084048B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 xml:space="preserve">D. </w:t>
            </w:r>
            <w:r w:rsidR="00285145" w:rsidRPr="00767A0C">
              <w:rPr>
                <w:b/>
                <w:sz w:val="16"/>
                <w:szCs w:val="20"/>
              </w:rPr>
              <w:t>Interview Marks (10)</w:t>
            </w:r>
          </w:p>
        </w:tc>
        <w:tc>
          <w:tcPr>
            <w:tcW w:w="1056" w:type="dxa"/>
            <w:vMerge w:val="restart"/>
          </w:tcPr>
          <w:p w:rsidR="0084048B" w:rsidRPr="00767A0C" w:rsidRDefault="0084048B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 xml:space="preserve">E. </w:t>
            </w:r>
          </w:p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Total Aggregate marks (maximum 100)</w:t>
            </w:r>
          </w:p>
        </w:tc>
      </w:tr>
      <w:tr w:rsidR="00B96E6D" w:rsidRPr="00767A0C" w:rsidTr="00F451E5">
        <w:tc>
          <w:tcPr>
            <w:tcW w:w="452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646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534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593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538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225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026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726" w:type="dxa"/>
          </w:tcPr>
          <w:p w:rsidR="00285145" w:rsidRPr="00767A0C" w:rsidRDefault="00285145" w:rsidP="00767A0C">
            <w:pPr>
              <w:pStyle w:val="TOC1"/>
              <w:tabs>
                <w:tab w:val="clear" w:pos="9350"/>
              </w:tabs>
              <w:spacing w:before="0" w:after="0"/>
              <w:rPr>
                <w:bCs w:val="0"/>
                <w:caps w:val="0"/>
                <w:noProof w:val="0"/>
                <w:sz w:val="16"/>
                <w:szCs w:val="20"/>
              </w:rPr>
            </w:pPr>
            <w:r w:rsidRPr="00767A0C">
              <w:rPr>
                <w:bCs w:val="0"/>
                <w:caps w:val="0"/>
                <w:noProof w:val="0"/>
                <w:sz w:val="16"/>
                <w:szCs w:val="20"/>
              </w:rPr>
              <w:t>MCQs Marks (80)</w:t>
            </w:r>
          </w:p>
        </w:tc>
        <w:tc>
          <w:tcPr>
            <w:tcW w:w="1086" w:type="dxa"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Descriptive (20)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  <w:r w:rsidRPr="00767A0C">
              <w:rPr>
                <w:b/>
                <w:sz w:val="16"/>
                <w:szCs w:val="20"/>
              </w:rPr>
              <w:t>Total Test (100)</w:t>
            </w:r>
          </w:p>
        </w:tc>
        <w:tc>
          <w:tcPr>
            <w:tcW w:w="1026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bottom w:val="single" w:sz="4" w:space="0" w:color="000000" w:themeColor="text1"/>
            </w:tcBorders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956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  <w:tc>
          <w:tcPr>
            <w:tcW w:w="1056" w:type="dxa"/>
            <w:vMerge/>
          </w:tcPr>
          <w:p w:rsidR="00285145" w:rsidRPr="00767A0C" w:rsidRDefault="00285145" w:rsidP="001B07A5">
            <w:pPr>
              <w:rPr>
                <w:b/>
                <w:sz w:val="16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346BD" w:rsidRPr="00767A0C" w:rsidRDefault="00220203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2185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Hafeez Ullah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Habib Ullah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346BD" w:rsidRPr="00767A0C" w:rsidRDefault="001177D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Political Science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346BD" w:rsidRPr="00767A0C" w:rsidRDefault="0069543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68.45</w:t>
            </w:r>
            <w:r w:rsidR="005C70EF" w:rsidRPr="00767A0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34.22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15.2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49.42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7F3291" w:rsidRPr="00767A0C" w:rsidTr="00F451E5">
        <w:tc>
          <w:tcPr>
            <w:tcW w:w="452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4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2987</w:t>
            </w:r>
          </w:p>
        </w:tc>
        <w:tc>
          <w:tcPr>
            <w:tcW w:w="1534" w:type="dxa"/>
            <w:shd w:val="clear" w:color="auto" w:fill="FFFF00"/>
          </w:tcPr>
          <w:p w:rsidR="007F3291" w:rsidRPr="00767A0C" w:rsidRDefault="007F3291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Farooq Ahmad</w:t>
            </w:r>
          </w:p>
        </w:tc>
        <w:tc>
          <w:tcPr>
            <w:tcW w:w="1593" w:type="dxa"/>
            <w:shd w:val="clear" w:color="auto" w:fill="FFFF00"/>
          </w:tcPr>
          <w:p w:rsidR="007F3291" w:rsidRPr="00767A0C" w:rsidRDefault="007F3291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Abdur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Rahman</w:t>
            </w:r>
          </w:p>
        </w:tc>
        <w:tc>
          <w:tcPr>
            <w:tcW w:w="1538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 xml:space="preserve">MA English </w:t>
            </w:r>
          </w:p>
        </w:tc>
        <w:tc>
          <w:tcPr>
            <w:tcW w:w="1225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53.1%</w:t>
            </w:r>
          </w:p>
        </w:tc>
        <w:tc>
          <w:tcPr>
            <w:tcW w:w="102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26.55</w:t>
            </w:r>
          </w:p>
        </w:tc>
        <w:tc>
          <w:tcPr>
            <w:tcW w:w="72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08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627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102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7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50.55</w:t>
            </w:r>
          </w:p>
        </w:tc>
        <w:tc>
          <w:tcPr>
            <w:tcW w:w="95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7F3291" w:rsidRPr="00767A0C" w:rsidRDefault="007F3291" w:rsidP="001B07A5">
            <w:pPr>
              <w:rPr>
                <w:sz w:val="20"/>
                <w:szCs w:val="20"/>
                <w:highlight w:val="yellow"/>
              </w:rPr>
            </w:pPr>
            <w:r w:rsidRPr="00767A0C">
              <w:rPr>
                <w:sz w:val="20"/>
                <w:szCs w:val="20"/>
                <w:highlight w:val="yellow"/>
              </w:rPr>
              <w:t>55.55</w:t>
            </w: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</w:tcPr>
          <w:p w:rsidR="009346BD" w:rsidRPr="00767A0C" w:rsidRDefault="007C503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2007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Ismail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Mumtaz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346BD" w:rsidRPr="00767A0C" w:rsidRDefault="001F675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Political Science  </w:t>
            </w:r>
          </w:p>
        </w:tc>
        <w:tc>
          <w:tcPr>
            <w:tcW w:w="1225" w:type="dxa"/>
          </w:tcPr>
          <w:p w:rsidR="009346BD" w:rsidRPr="00767A0C" w:rsidRDefault="001F675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65.7</w:t>
            </w:r>
            <w:r w:rsidR="005C70EF" w:rsidRPr="00767A0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32.85</w:t>
            </w:r>
          </w:p>
        </w:tc>
        <w:tc>
          <w:tcPr>
            <w:tcW w:w="7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</w:t>
            </w:r>
          </w:p>
        </w:tc>
        <w:tc>
          <w:tcPr>
            <w:tcW w:w="108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45.86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9346BD" w:rsidRPr="00767A0C" w:rsidRDefault="00B769F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2112</w:t>
            </w:r>
          </w:p>
        </w:tc>
        <w:tc>
          <w:tcPr>
            <w:tcW w:w="1534" w:type="dxa"/>
          </w:tcPr>
          <w:p w:rsidR="009346BD" w:rsidRPr="00767A0C" w:rsidRDefault="00F451E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Hafiz M. </w:t>
            </w:r>
            <w:r w:rsidR="009346BD" w:rsidRPr="00767A0C">
              <w:rPr>
                <w:rFonts w:ascii="Times New Roman" w:hAnsi="Times New Roman" w:cs="Times New Roman"/>
                <w:sz w:val="20"/>
                <w:szCs w:val="20"/>
              </w:rPr>
              <w:t>Aslam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Abdul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Wadood</w:t>
            </w:r>
            <w:proofErr w:type="spellEnd"/>
          </w:p>
        </w:tc>
        <w:tc>
          <w:tcPr>
            <w:tcW w:w="1538" w:type="dxa"/>
          </w:tcPr>
          <w:p w:rsidR="009346BD" w:rsidRPr="00767A0C" w:rsidRDefault="003201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Master in DSS</w:t>
            </w:r>
          </w:p>
        </w:tc>
        <w:tc>
          <w:tcPr>
            <w:tcW w:w="1225" w:type="dxa"/>
          </w:tcPr>
          <w:p w:rsidR="009346BD" w:rsidRPr="00767A0C" w:rsidRDefault="003201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70.3</w:t>
            </w:r>
            <w:r w:rsidR="005C70EF" w:rsidRPr="00767A0C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35.15</w:t>
            </w:r>
          </w:p>
        </w:tc>
        <w:tc>
          <w:tcPr>
            <w:tcW w:w="7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16.8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52.3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:rsidR="009346BD" w:rsidRPr="00767A0C" w:rsidRDefault="00D9194F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1160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Sajjad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Bahadar</w:t>
            </w:r>
            <w:proofErr w:type="spellEnd"/>
          </w:p>
        </w:tc>
        <w:tc>
          <w:tcPr>
            <w:tcW w:w="1538" w:type="dxa"/>
          </w:tcPr>
          <w:p w:rsidR="009346BD" w:rsidRPr="00767A0C" w:rsidRDefault="005C70EF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BBA </w:t>
            </w:r>
          </w:p>
        </w:tc>
        <w:tc>
          <w:tcPr>
            <w:tcW w:w="1225" w:type="dxa"/>
          </w:tcPr>
          <w:p w:rsidR="009346BD" w:rsidRPr="00767A0C" w:rsidRDefault="005C70EF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87%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43.5</w:t>
            </w:r>
          </w:p>
        </w:tc>
        <w:tc>
          <w:tcPr>
            <w:tcW w:w="7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26" w:type="dxa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59.5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346BD" w:rsidRPr="00767A0C" w:rsidRDefault="00D9194F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1253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Ayub Khan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Sartaj</w:t>
            </w:r>
            <w:proofErr w:type="spellEnd"/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346BD" w:rsidRPr="00767A0C" w:rsidRDefault="008707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International Relation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346BD" w:rsidRPr="00767A0C" w:rsidRDefault="008707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41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16.4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7F329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43.9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shd w:val="clear" w:color="auto" w:fill="92D050"/>
          </w:tcPr>
          <w:p w:rsidR="009346BD" w:rsidRPr="00767A0C" w:rsidRDefault="009346BD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6" w:type="dxa"/>
            <w:shd w:val="clear" w:color="auto" w:fill="92D050"/>
          </w:tcPr>
          <w:p w:rsidR="009346BD" w:rsidRPr="00767A0C" w:rsidRDefault="0065709A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2412</w:t>
            </w:r>
          </w:p>
        </w:tc>
        <w:tc>
          <w:tcPr>
            <w:tcW w:w="1534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 Ur Rehman</w:t>
            </w:r>
          </w:p>
        </w:tc>
        <w:tc>
          <w:tcPr>
            <w:tcW w:w="1593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Taj Muhammad</w:t>
            </w:r>
          </w:p>
        </w:tc>
        <w:tc>
          <w:tcPr>
            <w:tcW w:w="1538" w:type="dxa"/>
            <w:shd w:val="clear" w:color="auto" w:fill="92D050"/>
          </w:tcPr>
          <w:p w:rsidR="009346BD" w:rsidRPr="00767A0C" w:rsidRDefault="00ED168D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  <w:shd w:val="clear" w:color="auto" w:fill="92D050"/>
          </w:tcPr>
          <w:p w:rsidR="009346BD" w:rsidRPr="00767A0C" w:rsidRDefault="00ED168D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69.1%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34.5</w:t>
            </w:r>
          </w:p>
        </w:tc>
        <w:tc>
          <w:tcPr>
            <w:tcW w:w="72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58.5</w:t>
            </w:r>
          </w:p>
        </w:tc>
        <w:tc>
          <w:tcPr>
            <w:tcW w:w="95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9346BD" w:rsidRPr="00767A0C" w:rsidRDefault="007F3291" w:rsidP="001B07A5">
            <w:pPr>
              <w:rPr>
                <w:color w:val="000000" w:themeColor="text1"/>
                <w:sz w:val="20"/>
                <w:szCs w:val="20"/>
              </w:rPr>
            </w:pPr>
            <w:r w:rsidRPr="00767A0C">
              <w:rPr>
                <w:color w:val="000000" w:themeColor="text1"/>
                <w:sz w:val="20"/>
                <w:szCs w:val="20"/>
              </w:rPr>
              <w:t>64.5</w:t>
            </w:r>
          </w:p>
        </w:tc>
      </w:tr>
      <w:tr w:rsidR="00B96E6D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346BD" w:rsidRPr="00767A0C" w:rsidRDefault="0065709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2482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Liaqat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Nawaz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Bakht Nawaz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346BD" w:rsidRPr="00767A0C" w:rsidRDefault="002D157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Pak Study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346BD" w:rsidRPr="00767A0C" w:rsidRDefault="002D157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12.8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47.8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shd w:val="clear" w:color="auto" w:fill="92D050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</w:t>
            </w:r>
          </w:p>
        </w:tc>
        <w:tc>
          <w:tcPr>
            <w:tcW w:w="646" w:type="dxa"/>
            <w:shd w:val="clear" w:color="auto" w:fill="92D050"/>
          </w:tcPr>
          <w:p w:rsidR="009346BD" w:rsidRPr="00767A0C" w:rsidRDefault="0067730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2505</w:t>
            </w:r>
          </w:p>
        </w:tc>
        <w:tc>
          <w:tcPr>
            <w:tcW w:w="1534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Nadir Khan</w:t>
            </w:r>
          </w:p>
        </w:tc>
        <w:tc>
          <w:tcPr>
            <w:tcW w:w="1593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Dost Muhammad Khan</w:t>
            </w:r>
          </w:p>
        </w:tc>
        <w:tc>
          <w:tcPr>
            <w:tcW w:w="1538" w:type="dxa"/>
            <w:shd w:val="clear" w:color="auto" w:fill="92D050"/>
          </w:tcPr>
          <w:p w:rsidR="00A17184" w:rsidRPr="00767A0C" w:rsidRDefault="00A1718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346BD" w:rsidRPr="00767A0C" w:rsidRDefault="00A1718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  <w:shd w:val="clear" w:color="auto" w:fill="92D050"/>
          </w:tcPr>
          <w:p w:rsidR="009346BD" w:rsidRPr="00767A0C" w:rsidRDefault="00A1718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58.54%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29.27</w:t>
            </w:r>
          </w:p>
        </w:tc>
        <w:tc>
          <w:tcPr>
            <w:tcW w:w="72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53.27</w:t>
            </w:r>
          </w:p>
        </w:tc>
        <w:tc>
          <w:tcPr>
            <w:tcW w:w="95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shd w:val="clear" w:color="auto" w:fill="92D050"/>
          </w:tcPr>
          <w:p w:rsidR="009346BD" w:rsidRPr="00767A0C" w:rsidRDefault="00F277E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60.27</w:t>
            </w:r>
          </w:p>
        </w:tc>
      </w:tr>
      <w:tr w:rsidR="00B96E6D" w:rsidRPr="00767A0C" w:rsidTr="00F451E5">
        <w:trPr>
          <w:trHeight w:val="233"/>
        </w:trPr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</w:tcPr>
          <w:p w:rsidR="009346BD" w:rsidRPr="00767A0C" w:rsidRDefault="001B436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2643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Azmat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Bari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Rahmat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Bari</w:t>
            </w:r>
          </w:p>
        </w:tc>
        <w:tc>
          <w:tcPr>
            <w:tcW w:w="1538" w:type="dxa"/>
          </w:tcPr>
          <w:p w:rsidR="009346BD" w:rsidRPr="00767A0C" w:rsidRDefault="00AA6C6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</w:tcPr>
          <w:p w:rsidR="009346BD" w:rsidRPr="00767A0C" w:rsidRDefault="00AA6C61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16.8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F181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46.8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42063E" w:rsidRPr="00767A0C" w:rsidTr="00F451E5">
        <w:trPr>
          <w:trHeight w:val="467"/>
        </w:trPr>
        <w:tc>
          <w:tcPr>
            <w:tcW w:w="452" w:type="dxa"/>
          </w:tcPr>
          <w:p w:rsidR="0042063E" w:rsidRPr="00767A0C" w:rsidRDefault="0042063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46" w:type="dxa"/>
          </w:tcPr>
          <w:p w:rsidR="0042063E" w:rsidRPr="00767A0C" w:rsidRDefault="0042063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0521</w:t>
            </w:r>
          </w:p>
        </w:tc>
        <w:tc>
          <w:tcPr>
            <w:tcW w:w="1534" w:type="dxa"/>
          </w:tcPr>
          <w:p w:rsidR="0042063E" w:rsidRPr="00767A0C" w:rsidRDefault="0042063E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Asia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Saleh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khattak</w:t>
            </w:r>
            <w:proofErr w:type="spellEnd"/>
          </w:p>
        </w:tc>
        <w:tc>
          <w:tcPr>
            <w:tcW w:w="1593" w:type="dxa"/>
          </w:tcPr>
          <w:p w:rsidR="0042063E" w:rsidRPr="00767A0C" w:rsidRDefault="00FE2AEC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Saleh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</w:t>
            </w:r>
            <w:r w:rsidR="0042063E"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="0042063E" w:rsidRPr="00767A0C">
              <w:rPr>
                <w:rFonts w:ascii="Times New Roman" w:hAnsi="Times New Roman" w:cs="Times New Roman"/>
                <w:sz w:val="20"/>
                <w:szCs w:val="20"/>
              </w:rPr>
              <w:t>Khattak</w:t>
            </w:r>
            <w:proofErr w:type="spellEnd"/>
          </w:p>
        </w:tc>
        <w:tc>
          <w:tcPr>
            <w:tcW w:w="1538" w:type="dxa"/>
          </w:tcPr>
          <w:p w:rsidR="0042063E" w:rsidRPr="00767A0C" w:rsidRDefault="0042063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</w:t>
            </w:r>
          </w:p>
          <w:p w:rsidR="0042063E" w:rsidRPr="00767A0C" w:rsidRDefault="0042063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 I.R</w:t>
            </w:r>
          </w:p>
        </w:tc>
        <w:tc>
          <w:tcPr>
            <w:tcW w:w="1225" w:type="dxa"/>
          </w:tcPr>
          <w:p w:rsidR="0042063E" w:rsidRPr="00767A0C" w:rsidRDefault="0042063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42063E" w:rsidRPr="00767A0C" w:rsidRDefault="0042063E" w:rsidP="001B07A5">
            <w:pPr>
              <w:pStyle w:val="Heading5"/>
              <w:outlineLvl w:val="4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B96E6D" w:rsidRPr="00767A0C" w:rsidTr="00F451E5">
        <w:trPr>
          <w:trHeight w:val="440"/>
        </w:trPr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46" w:type="dxa"/>
          </w:tcPr>
          <w:p w:rsidR="009346BD" w:rsidRPr="00767A0C" w:rsidRDefault="00601E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2642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Rahat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proofErr w:type="spellEnd"/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Amir Akbar Khan</w:t>
            </w:r>
          </w:p>
        </w:tc>
        <w:tc>
          <w:tcPr>
            <w:tcW w:w="1538" w:type="dxa"/>
          </w:tcPr>
          <w:p w:rsidR="009346BD" w:rsidRPr="00767A0C" w:rsidRDefault="00F26A2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Sociology </w:t>
            </w:r>
          </w:p>
        </w:tc>
        <w:tc>
          <w:tcPr>
            <w:tcW w:w="1225" w:type="dxa"/>
          </w:tcPr>
          <w:p w:rsidR="009346BD" w:rsidRPr="00767A0C" w:rsidRDefault="00F26A2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65%</w:t>
            </w:r>
          </w:p>
        </w:tc>
        <w:tc>
          <w:tcPr>
            <w:tcW w:w="1026" w:type="dxa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32.5</w:t>
            </w:r>
          </w:p>
        </w:tc>
        <w:tc>
          <w:tcPr>
            <w:tcW w:w="726" w:type="dxa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</w:t>
            </w:r>
          </w:p>
        </w:tc>
        <w:tc>
          <w:tcPr>
            <w:tcW w:w="1026" w:type="dxa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10.4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5A58E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42.9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</w:t>
            </w:r>
          </w:p>
        </w:tc>
        <w:tc>
          <w:tcPr>
            <w:tcW w:w="646" w:type="dxa"/>
          </w:tcPr>
          <w:p w:rsidR="009346BD" w:rsidRPr="00767A0C" w:rsidRDefault="00601E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2614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Asmat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Mir Ahmed</w:t>
            </w:r>
          </w:p>
        </w:tc>
        <w:tc>
          <w:tcPr>
            <w:tcW w:w="1538" w:type="dxa"/>
          </w:tcPr>
          <w:p w:rsidR="009346BD" w:rsidRPr="00767A0C" w:rsidRDefault="00A00FB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Anthropology </w:t>
            </w:r>
          </w:p>
        </w:tc>
        <w:tc>
          <w:tcPr>
            <w:tcW w:w="1225" w:type="dxa"/>
          </w:tcPr>
          <w:p w:rsidR="009346BD" w:rsidRPr="00767A0C" w:rsidRDefault="00A00FBA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61.6%</w:t>
            </w:r>
          </w:p>
        </w:tc>
        <w:tc>
          <w:tcPr>
            <w:tcW w:w="1026" w:type="dxa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30.8</w:t>
            </w:r>
          </w:p>
        </w:tc>
        <w:tc>
          <w:tcPr>
            <w:tcW w:w="726" w:type="dxa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9.6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5858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40.4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46" w:type="dxa"/>
          </w:tcPr>
          <w:p w:rsidR="009346BD" w:rsidRPr="00767A0C" w:rsidRDefault="001151A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2983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Mumtaz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Hussain Khan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Haji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Nawab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Gul</w:t>
            </w:r>
          </w:p>
        </w:tc>
        <w:tc>
          <w:tcPr>
            <w:tcW w:w="1538" w:type="dxa"/>
          </w:tcPr>
          <w:p w:rsidR="009346BD" w:rsidRPr="00767A0C" w:rsidRDefault="00F6645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journalism </w:t>
            </w:r>
          </w:p>
        </w:tc>
        <w:tc>
          <w:tcPr>
            <w:tcW w:w="1225" w:type="dxa"/>
          </w:tcPr>
          <w:p w:rsidR="009346BD" w:rsidRPr="00767A0C" w:rsidRDefault="00F6645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57.9%</w:t>
            </w:r>
          </w:p>
        </w:tc>
        <w:tc>
          <w:tcPr>
            <w:tcW w:w="10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28.95</w:t>
            </w:r>
          </w:p>
        </w:tc>
        <w:tc>
          <w:tcPr>
            <w:tcW w:w="7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9.6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38.55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</w:tcPr>
          <w:p w:rsidR="009346BD" w:rsidRPr="00767A0C" w:rsidRDefault="001151A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2949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Fahim</w:t>
            </w:r>
            <w:proofErr w:type="spellEnd"/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Hakam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346BD" w:rsidRPr="00767A0C" w:rsidRDefault="00E3103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journalism </w:t>
            </w:r>
          </w:p>
        </w:tc>
        <w:tc>
          <w:tcPr>
            <w:tcW w:w="1225" w:type="dxa"/>
          </w:tcPr>
          <w:p w:rsidR="009346BD" w:rsidRPr="00767A0C" w:rsidRDefault="00BC24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60%</w:t>
            </w:r>
          </w:p>
        </w:tc>
        <w:tc>
          <w:tcPr>
            <w:tcW w:w="10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8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</w:t>
            </w:r>
          </w:p>
        </w:tc>
        <w:tc>
          <w:tcPr>
            <w:tcW w:w="1026" w:type="dxa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18.4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FB091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48.4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9346BD" w:rsidRPr="00767A0C" w:rsidRDefault="00E9423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2929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Fawad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Sajawal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Shah</w:t>
            </w:r>
          </w:p>
        </w:tc>
        <w:tc>
          <w:tcPr>
            <w:tcW w:w="1538" w:type="dxa"/>
          </w:tcPr>
          <w:p w:rsidR="009346BD" w:rsidRPr="00767A0C" w:rsidRDefault="009836A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Journalism </w:t>
            </w:r>
          </w:p>
          <w:p w:rsidR="009F7E8F" w:rsidRPr="00767A0C" w:rsidRDefault="009F7E8F" w:rsidP="009F7E8F">
            <w:pPr>
              <w:pStyle w:val="ListBullet3"/>
              <w:numPr>
                <w:ilvl w:val="0"/>
                <w:numId w:val="0"/>
              </w:numPr>
              <w:ind w:left="1080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9346BD" w:rsidRPr="00767A0C" w:rsidRDefault="009836A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56%</w:t>
            </w:r>
          </w:p>
        </w:tc>
        <w:tc>
          <w:tcPr>
            <w:tcW w:w="1026" w:type="dxa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726" w:type="dxa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86" w:type="dxa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45</w:t>
            </w:r>
          </w:p>
        </w:tc>
        <w:tc>
          <w:tcPr>
            <w:tcW w:w="1026" w:type="dxa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380646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</w:t>
            </w:r>
          </w:p>
          <w:p w:rsidR="009F7E8F" w:rsidRPr="00767A0C" w:rsidRDefault="009F7E8F" w:rsidP="009F7E8F">
            <w:pPr>
              <w:pStyle w:val="ListBullet3"/>
              <w:numPr>
                <w:ilvl w:val="0"/>
                <w:numId w:val="0"/>
              </w:numPr>
              <w:ind w:left="108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</w:t>
            </w:r>
          </w:p>
        </w:tc>
        <w:tc>
          <w:tcPr>
            <w:tcW w:w="646" w:type="dxa"/>
          </w:tcPr>
          <w:p w:rsidR="009346BD" w:rsidRPr="00767A0C" w:rsidRDefault="00E9423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2665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Resalat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Amanat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346BD" w:rsidRPr="00767A0C" w:rsidRDefault="00CE2F1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Social Anthology </w:t>
            </w:r>
          </w:p>
        </w:tc>
        <w:tc>
          <w:tcPr>
            <w:tcW w:w="1225" w:type="dxa"/>
          </w:tcPr>
          <w:p w:rsidR="009346BD" w:rsidRPr="00767A0C" w:rsidRDefault="00CE2F1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61.54</w:t>
            </w:r>
          </w:p>
        </w:tc>
        <w:tc>
          <w:tcPr>
            <w:tcW w:w="10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30.77</w:t>
            </w:r>
          </w:p>
        </w:tc>
        <w:tc>
          <w:tcPr>
            <w:tcW w:w="7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12.8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43.57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46" w:type="dxa"/>
          </w:tcPr>
          <w:p w:rsidR="009346BD" w:rsidRPr="00767A0C" w:rsidRDefault="00E9423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0296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Imran Khan</w:t>
            </w:r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Noor Gul</w:t>
            </w:r>
          </w:p>
        </w:tc>
        <w:tc>
          <w:tcPr>
            <w:tcW w:w="1538" w:type="dxa"/>
          </w:tcPr>
          <w:p w:rsidR="00D8286C" w:rsidRPr="00767A0C" w:rsidRDefault="00D8286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346BD" w:rsidRPr="00767A0C" w:rsidRDefault="00D8286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</w:tcPr>
          <w:p w:rsidR="009346BD" w:rsidRPr="00767A0C" w:rsidRDefault="00D8286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12.8</w:t>
            </w:r>
          </w:p>
        </w:tc>
        <w:tc>
          <w:tcPr>
            <w:tcW w:w="1076" w:type="dxa"/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37.8</w:t>
            </w:r>
          </w:p>
        </w:tc>
        <w:tc>
          <w:tcPr>
            <w:tcW w:w="9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346BD" w:rsidRPr="00767A0C" w:rsidRDefault="000C7633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2271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Obaid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Rahman Gul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346BD" w:rsidRPr="00767A0C" w:rsidRDefault="001C68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346BD" w:rsidRPr="00767A0C" w:rsidRDefault="001C68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63.3%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31.65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44.05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B96E6D" w:rsidRPr="00767A0C" w:rsidTr="00F451E5">
        <w:tc>
          <w:tcPr>
            <w:tcW w:w="452" w:type="dxa"/>
            <w:shd w:val="clear" w:color="auto" w:fill="92D050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46" w:type="dxa"/>
            <w:shd w:val="clear" w:color="auto" w:fill="92D050"/>
          </w:tcPr>
          <w:p w:rsidR="009346BD" w:rsidRPr="00767A0C" w:rsidRDefault="000C7633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1734</w:t>
            </w:r>
          </w:p>
        </w:tc>
        <w:tc>
          <w:tcPr>
            <w:tcW w:w="1534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Uzma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Kamal</w:t>
            </w:r>
          </w:p>
        </w:tc>
        <w:tc>
          <w:tcPr>
            <w:tcW w:w="1593" w:type="dxa"/>
            <w:shd w:val="clear" w:color="auto" w:fill="92D050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Noor Kamal</w:t>
            </w:r>
          </w:p>
        </w:tc>
        <w:tc>
          <w:tcPr>
            <w:tcW w:w="1538" w:type="dxa"/>
            <w:shd w:val="clear" w:color="auto" w:fill="92D050"/>
          </w:tcPr>
          <w:p w:rsidR="009346BD" w:rsidRPr="00767A0C" w:rsidRDefault="00A06AFE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 Sociology</w:t>
            </w:r>
          </w:p>
        </w:tc>
        <w:tc>
          <w:tcPr>
            <w:tcW w:w="1225" w:type="dxa"/>
            <w:shd w:val="clear" w:color="auto" w:fill="92D050"/>
          </w:tcPr>
          <w:p w:rsidR="009346BD" w:rsidRPr="00767A0C" w:rsidRDefault="00571598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68%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726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346BD" w:rsidRPr="00767A0C" w:rsidRDefault="00C77B2B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</w:t>
            </w:r>
          </w:p>
        </w:tc>
        <w:tc>
          <w:tcPr>
            <w:tcW w:w="956" w:type="dxa"/>
            <w:shd w:val="clear" w:color="auto" w:fill="92D050"/>
          </w:tcPr>
          <w:p w:rsidR="009346BD" w:rsidRPr="00767A0C" w:rsidRDefault="006539C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9346BD" w:rsidRPr="00767A0C" w:rsidRDefault="006539C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</w:tr>
      <w:tr w:rsidR="00B96E6D" w:rsidRPr="00767A0C" w:rsidTr="00F451E5">
        <w:tc>
          <w:tcPr>
            <w:tcW w:w="452" w:type="dxa"/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21</w:t>
            </w:r>
          </w:p>
        </w:tc>
        <w:tc>
          <w:tcPr>
            <w:tcW w:w="646" w:type="dxa"/>
          </w:tcPr>
          <w:p w:rsidR="009346BD" w:rsidRPr="00767A0C" w:rsidRDefault="00B425F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2797</w:t>
            </w:r>
          </w:p>
        </w:tc>
        <w:tc>
          <w:tcPr>
            <w:tcW w:w="1534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Ijaz</w:t>
            </w:r>
            <w:proofErr w:type="spellEnd"/>
          </w:p>
        </w:tc>
        <w:tc>
          <w:tcPr>
            <w:tcW w:w="1593" w:type="dxa"/>
          </w:tcPr>
          <w:p w:rsidR="009346BD" w:rsidRPr="00767A0C" w:rsidRDefault="009346BD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Faqeer</w:t>
            </w:r>
            <w:proofErr w:type="spellEnd"/>
          </w:p>
        </w:tc>
        <w:tc>
          <w:tcPr>
            <w:tcW w:w="1538" w:type="dxa"/>
          </w:tcPr>
          <w:p w:rsidR="004F06C7" w:rsidRPr="00767A0C" w:rsidRDefault="004F06C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 Development studies  </w:t>
            </w:r>
          </w:p>
        </w:tc>
        <w:tc>
          <w:tcPr>
            <w:tcW w:w="1225" w:type="dxa"/>
          </w:tcPr>
          <w:p w:rsidR="009346BD" w:rsidRPr="00767A0C" w:rsidRDefault="004F06C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346BD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47.6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346BD" w:rsidRPr="00767A0C" w:rsidRDefault="009346BD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2801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Kalim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Darwaish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69.5%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F30B35" w:rsidRPr="00767A0C" w:rsidRDefault="00F30B35" w:rsidP="001B07A5">
            <w:pPr>
              <w:pStyle w:val="Heading5"/>
              <w:outlineLvl w:val="4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23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2715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Waqar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Jehan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Zeb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MBA (HRD)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3.00 CGPA (74%)</w:t>
            </w:r>
          </w:p>
        </w:tc>
        <w:tc>
          <w:tcPr>
            <w:tcW w:w="10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</w:t>
            </w:r>
          </w:p>
        </w:tc>
        <w:tc>
          <w:tcPr>
            <w:tcW w:w="7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EEECE1" w:themeFill="background2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  <w:shd w:val="clear" w:color="auto" w:fill="EEECE1" w:themeFill="background2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1435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Yaser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Arafat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Abdullah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44.9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</w:t>
            </w:r>
          </w:p>
        </w:tc>
        <w:tc>
          <w:tcPr>
            <w:tcW w:w="64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0330</w:t>
            </w:r>
          </w:p>
        </w:tc>
        <w:tc>
          <w:tcPr>
            <w:tcW w:w="1534" w:type="dxa"/>
            <w:shd w:val="clear" w:color="auto" w:fill="FFFF0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Inam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Ur Rehman</w:t>
            </w:r>
          </w:p>
        </w:tc>
        <w:tc>
          <w:tcPr>
            <w:tcW w:w="1593" w:type="dxa"/>
            <w:shd w:val="clear" w:color="auto" w:fill="FFFF0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Ghani Ur Rahman</w:t>
            </w:r>
          </w:p>
        </w:tc>
        <w:tc>
          <w:tcPr>
            <w:tcW w:w="1538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Political Steichen </w:t>
            </w:r>
          </w:p>
        </w:tc>
        <w:tc>
          <w:tcPr>
            <w:tcW w:w="1225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57%</w:t>
            </w:r>
          </w:p>
        </w:tc>
        <w:tc>
          <w:tcPr>
            <w:tcW w:w="102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28.5</w:t>
            </w:r>
          </w:p>
        </w:tc>
        <w:tc>
          <w:tcPr>
            <w:tcW w:w="72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8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52.5</w:t>
            </w:r>
          </w:p>
        </w:tc>
        <w:tc>
          <w:tcPr>
            <w:tcW w:w="95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57.5</w:t>
            </w: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2924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Qaisar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Dost Muhammad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MSc Geography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53%</w:t>
            </w:r>
          </w:p>
        </w:tc>
        <w:tc>
          <w:tcPr>
            <w:tcW w:w="10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26.5</w:t>
            </w:r>
          </w:p>
        </w:tc>
        <w:tc>
          <w:tcPr>
            <w:tcW w:w="7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2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17.6</w:t>
            </w:r>
          </w:p>
        </w:tc>
        <w:tc>
          <w:tcPr>
            <w:tcW w:w="107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44.1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2054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Sangeen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Qayyum</w:t>
            </w:r>
            <w:proofErr w:type="spellEnd"/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MSc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Gender Studies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63.8%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31.9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51.9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646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1163</w:t>
            </w:r>
          </w:p>
        </w:tc>
        <w:tc>
          <w:tcPr>
            <w:tcW w:w="1534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Fatima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Jabeen</w:t>
            </w:r>
            <w:proofErr w:type="spellEnd"/>
          </w:p>
        </w:tc>
        <w:tc>
          <w:tcPr>
            <w:tcW w:w="1593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Noor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70.3%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35.15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59.15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66.15</w:t>
            </w:r>
          </w:p>
        </w:tc>
      </w:tr>
      <w:tr w:rsidR="00F02919" w:rsidRPr="00767A0C" w:rsidTr="00F451E5">
        <w:tc>
          <w:tcPr>
            <w:tcW w:w="452" w:type="dxa"/>
          </w:tcPr>
          <w:p w:rsidR="00F02919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</w:t>
            </w:r>
          </w:p>
        </w:tc>
        <w:tc>
          <w:tcPr>
            <w:tcW w:w="646" w:type="dxa"/>
          </w:tcPr>
          <w:p w:rsidR="00F02919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0769</w:t>
            </w:r>
          </w:p>
        </w:tc>
        <w:tc>
          <w:tcPr>
            <w:tcW w:w="1534" w:type="dxa"/>
          </w:tcPr>
          <w:p w:rsidR="00F02919" w:rsidRPr="00767A0C" w:rsidRDefault="00F02919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Fasih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Din</w:t>
            </w:r>
          </w:p>
        </w:tc>
        <w:tc>
          <w:tcPr>
            <w:tcW w:w="1593" w:type="dxa"/>
          </w:tcPr>
          <w:p w:rsidR="00F02919" w:rsidRPr="00767A0C" w:rsidRDefault="00F02919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Yousaf</w:t>
            </w:r>
          </w:p>
        </w:tc>
        <w:tc>
          <w:tcPr>
            <w:tcW w:w="1538" w:type="dxa"/>
          </w:tcPr>
          <w:p w:rsidR="00F02919" w:rsidRPr="00767A0C" w:rsidRDefault="00767A0C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P</w:t>
            </w:r>
            <w:r w:rsidR="00F02919" w:rsidRPr="00767A0C">
              <w:rPr>
                <w:sz w:val="20"/>
                <w:szCs w:val="20"/>
              </w:rPr>
              <w:t xml:space="preserve">olitical Science </w:t>
            </w:r>
          </w:p>
        </w:tc>
        <w:tc>
          <w:tcPr>
            <w:tcW w:w="1225" w:type="dxa"/>
          </w:tcPr>
          <w:p w:rsidR="00F02919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68.12%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F02919" w:rsidRPr="00767A0C" w:rsidRDefault="00F02919" w:rsidP="001B07A5">
            <w:pPr>
              <w:pStyle w:val="Heading5"/>
              <w:outlineLvl w:val="4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F30B35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0781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Abid Ullah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Nawaz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BS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Pol. science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75%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55.5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</w:t>
            </w:r>
          </w:p>
        </w:tc>
        <w:tc>
          <w:tcPr>
            <w:tcW w:w="646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1396</w:t>
            </w:r>
          </w:p>
        </w:tc>
        <w:tc>
          <w:tcPr>
            <w:tcW w:w="1534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Shabbir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1593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Khair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Bashar</w:t>
            </w:r>
          </w:p>
        </w:tc>
        <w:tc>
          <w:tcPr>
            <w:tcW w:w="1538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73%</w:t>
            </w:r>
          </w:p>
        </w:tc>
        <w:tc>
          <w:tcPr>
            <w:tcW w:w="102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36.5</w:t>
            </w:r>
          </w:p>
        </w:tc>
        <w:tc>
          <w:tcPr>
            <w:tcW w:w="72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</w:t>
            </w:r>
          </w:p>
        </w:tc>
        <w:tc>
          <w:tcPr>
            <w:tcW w:w="108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60.5</w:t>
            </w:r>
          </w:p>
        </w:tc>
        <w:tc>
          <w:tcPr>
            <w:tcW w:w="95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66.5</w:t>
            </w: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1367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Faisal  Khan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Sherin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Zada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Social Work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65.9%</w:t>
            </w:r>
          </w:p>
        </w:tc>
        <w:tc>
          <w:tcPr>
            <w:tcW w:w="10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32.95</w:t>
            </w:r>
          </w:p>
        </w:tc>
        <w:tc>
          <w:tcPr>
            <w:tcW w:w="7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49.42</w:t>
            </w:r>
          </w:p>
        </w:tc>
        <w:tc>
          <w:tcPr>
            <w:tcW w:w="107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82.37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1980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Asif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hanif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Qureshi</w:t>
            </w:r>
            <w:proofErr w:type="spellEnd"/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Hanif Gul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Qurshi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MBA (HRD)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3.3 CGPA</w:t>
            </w:r>
          </w:p>
          <w:p w:rsidR="00F30B35" w:rsidRPr="00767A0C" w:rsidRDefault="00767A0C" w:rsidP="00767A0C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78 %</w:t>
            </w:r>
          </w:p>
        </w:tc>
        <w:tc>
          <w:tcPr>
            <w:tcW w:w="10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</w:t>
            </w:r>
          </w:p>
        </w:tc>
        <w:tc>
          <w:tcPr>
            <w:tcW w:w="7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</w:t>
            </w:r>
          </w:p>
        </w:tc>
        <w:tc>
          <w:tcPr>
            <w:tcW w:w="102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19.2</w:t>
            </w:r>
          </w:p>
        </w:tc>
        <w:tc>
          <w:tcPr>
            <w:tcW w:w="1076" w:type="dxa"/>
          </w:tcPr>
          <w:p w:rsidR="00F30B35" w:rsidRPr="00767A0C" w:rsidRDefault="00F02919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58.2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2078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Nabi</w:t>
            </w:r>
            <w:proofErr w:type="spellEnd"/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Haji Abdul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Khanan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MSc Psychology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49%</w:t>
            </w:r>
          </w:p>
        </w:tc>
        <w:tc>
          <w:tcPr>
            <w:tcW w:w="1026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24.5</w:t>
            </w:r>
          </w:p>
        </w:tc>
        <w:tc>
          <w:tcPr>
            <w:tcW w:w="726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</w:t>
            </w:r>
          </w:p>
        </w:tc>
        <w:tc>
          <w:tcPr>
            <w:tcW w:w="1026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15.6</w:t>
            </w:r>
          </w:p>
        </w:tc>
        <w:tc>
          <w:tcPr>
            <w:tcW w:w="1076" w:type="dxa"/>
          </w:tcPr>
          <w:p w:rsidR="00F30B35" w:rsidRPr="00767A0C" w:rsidRDefault="00515C0D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40.1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2360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Rafi Ullah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Bashir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MBA 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(HRM)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2.9% CGPA </w:t>
            </w:r>
          </w:p>
          <w:p w:rsidR="00F30B35" w:rsidRPr="00767A0C" w:rsidRDefault="00F30B35" w:rsidP="001B07A5">
            <w:pPr>
              <w:pStyle w:val="ListBullet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72%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54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300050" w:rsidRPr="00767A0C" w:rsidTr="00F451E5">
        <w:tc>
          <w:tcPr>
            <w:tcW w:w="452" w:type="dxa"/>
          </w:tcPr>
          <w:p w:rsidR="00300050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646" w:type="dxa"/>
          </w:tcPr>
          <w:p w:rsidR="00300050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2961</w:t>
            </w:r>
          </w:p>
        </w:tc>
        <w:tc>
          <w:tcPr>
            <w:tcW w:w="1534" w:type="dxa"/>
          </w:tcPr>
          <w:p w:rsidR="00300050" w:rsidRPr="00767A0C" w:rsidRDefault="00300050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Zahid Usman</w:t>
            </w:r>
          </w:p>
        </w:tc>
        <w:tc>
          <w:tcPr>
            <w:tcW w:w="1593" w:type="dxa"/>
          </w:tcPr>
          <w:p w:rsidR="00300050" w:rsidRPr="00767A0C" w:rsidRDefault="00300050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Manzay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Badshah</w:t>
            </w:r>
          </w:p>
        </w:tc>
        <w:tc>
          <w:tcPr>
            <w:tcW w:w="1538" w:type="dxa"/>
          </w:tcPr>
          <w:p w:rsidR="00300050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Anthology </w:t>
            </w:r>
          </w:p>
        </w:tc>
        <w:tc>
          <w:tcPr>
            <w:tcW w:w="1225" w:type="dxa"/>
          </w:tcPr>
          <w:p w:rsidR="00300050" w:rsidRPr="00767A0C" w:rsidRDefault="00300050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67.4%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300050" w:rsidRPr="00767A0C" w:rsidRDefault="00300050" w:rsidP="001B07A5">
            <w:pPr>
              <w:pStyle w:val="Heading6"/>
              <w:outlineLvl w:val="5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0977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Rizwan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Khan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Malook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 Anthology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63%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31.5</w:t>
            </w:r>
          </w:p>
        </w:tc>
        <w:tc>
          <w:tcPr>
            <w:tcW w:w="7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51.5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0878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Hidayatullah</w:t>
            </w:r>
            <w:proofErr w:type="spellEnd"/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Haji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Gulab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Kha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MSc </w:t>
            </w:r>
            <w:r w:rsidRPr="00767A0C">
              <w:rPr>
                <w:sz w:val="20"/>
                <w:szCs w:val="20"/>
              </w:rPr>
              <w:lastRenderedPageBreak/>
              <w:t xml:space="preserve">Psychology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57%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28.5</w:t>
            </w:r>
          </w:p>
        </w:tc>
        <w:tc>
          <w:tcPr>
            <w:tcW w:w="7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</w:t>
            </w:r>
          </w:p>
        </w:tc>
        <w:tc>
          <w:tcPr>
            <w:tcW w:w="108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15.2</w:t>
            </w:r>
          </w:p>
        </w:tc>
        <w:tc>
          <w:tcPr>
            <w:tcW w:w="107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43.7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0051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Usman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73%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36.5</w:t>
            </w:r>
          </w:p>
        </w:tc>
        <w:tc>
          <w:tcPr>
            <w:tcW w:w="7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15.2</w:t>
            </w:r>
          </w:p>
        </w:tc>
        <w:tc>
          <w:tcPr>
            <w:tcW w:w="1076" w:type="dxa"/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51.7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0050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Nasrullah</w:t>
            </w:r>
            <w:proofErr w:type="spellEnd"/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BS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11.2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44.2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1E3D55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41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1185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Nayab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Nazir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Nazir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Din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1E3D5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1E3D55" w:rsidRPr="00767A0C" w:rsidRDefault="001E3D5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63%</w:t>
            </w:r>
          </w:p>
        </w:tc>
        <w:tc>
          <w:tcPr>
            <w:tcW w:w="7579" w:type="dxa"/>
            <w:gridSpan w:val="8"/>
            <w:tcBorders>
              <w:bottom w:val="single" w:sz="4" w:space="0" w:color="000000" w:themeColor="text1"/>
            </w:tcBorders>
            <w:shd w:val="clear" w:color="auto" w:fill="FF0000"/>
          </w:tcPr>
          <w:p w:rsidR="001E3D55" w:rsidRPr="00767A0C" w:rsidRDefault="001E3D55" w:rsidP="001B07A5">
            <w:pPr>
              <w:pStyle w:val="Heading7"/>
              <w:outlineLvl w:val="6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F30B35" w:rsidRPr="00767A0C" w:rsidTr="00F451E5">
        <w:tc>
          <w:tcPr>
            <w:tcW w:w="452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</w:t>
            </w:r>
          </w:p>
        </w:tc>
        <w:tc>
          <w:tcPr>
            <w:tcW w:w="646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0780</w:t>
            </w:r>
          </w:p>
        </w:tc>
        <w:tc>
          <w:tcPr>
            <w:tcW w:w="1534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Nazeer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  <w:shd w:val="clear" w:color="auto" w:fill="92D050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Muhammmad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Illhaj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Political Sciences </w:t>
            </w:r>
          </w:p>
        </w:tc>
        <w:tc>
          <w:tcPr>
            <w:tcW w:w="1225" w:type="dxa"/>
            <w:shd w:val="clear" w:color="auto" w:fill="92D050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89%</w:t>
            </w:r>
          </w:p>
        </w:tc>
        <w:tc>
          <w:tcPr>
            <w:tcW w:w="102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44.5</w:t>
            </w:r>
          </w:p>
        </w:tc>
        <w:tc>
          <w:tcPr>
            <w:tcW w:w="72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8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  <w:tc>
          <w:tcPr>
            <w:tcW w:w="102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25.6</w:t>
            </w:r>
          </w:p>
        </w:tc>
        <w:tc>
          <w:tcPr>
            <w:tcW w:w="107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70.1</w:t>
            </w:r>
          </w:p>
        </w:tc>
        <w:tc>
          <w:tcPr>
            <w:tcW w:w="95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F30B35" w:rsidRPr="00767A0C" w:rsidRDefault="00757DD4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76.1</w:t>
            </w: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0808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Ikram Ullah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Habib Ur Rehman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I.R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58%</w:t>
            </w:r>
          </w:p>
        </w:tc>
        <w:tc>
          <w:tcPr>
            <w:tcW w:w="1026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</w:t>
            </w:r>
          </w:p>
        </w:tc>
        <w:tc>
          <w:tcPr>
            <w:tcW w:w="726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43</w:t>
            </w:r>
          </w:p>
        </w:tc>
        <w:tc>
          <w:tcPr>
            <w:tcW w:w="1026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17.2</w:t>
            </w:r>
          </w:p>
        </w:tc>
        <w:tc>
          <w:tcPr>
            <w:tcW w:w="1076" w:type="dxa"/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46.2</w:t>
            </w:r>
          </w:p>
        </w:tc>
        <w:tc>
          <w:tcPr>
            <w:tcW w:w="9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F30B35" w:rsidRPr="00767A0C" w:rsidTr="00F451E5">
        <w:tc>
          <w:tcPr>
            <w:tcW w:w="452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646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1754</w:t>
            </w:r>
          </w:p>
        </w:tc>
        <w:tc>
          <w:tcPr>
            <w:tcW w:w="1534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Imran Khan</w:t>
            </w:r>
          </w:p>
        </w:tc>
        <w:tc>
          <w:tcPr>
            <w:tcW w:w="1593" w:type="dxa"/>
          </w:tcPr>
          <w:p w:rsidR="00F30B35" w:rsidRPr="00767A0C" w:rsidRDefault="00F30B35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Gul Rehman</w:t>
            </w:r>
          </w:p>
        </w:tc>
        <w:tc>
          <w:tcPr>
            <w:tcW w:w="1538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F30B35" w:rsidRPr="00767A0C" w:rsidRDefault="000008A7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F30B35" w:rsidRPr="00767A0C" w:rsidRDefault="00F30B35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0544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Kafil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Muhamamd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Anthropology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50.45%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F65D14">
            <w:pPr>
              <w:pStyle w:val="Heading7"/>
              <w:outlineLvl w:val="6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1852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Mukhtar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Fida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 Anthropology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62.54%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31.27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12.8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44.07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47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1093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Sajjad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Salim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Salim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Din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67.27%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F65D14">
            <w:pPr>
              <w:pStyle w:val="Heading7"/>
              <w:outlineLvl w:val="6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2790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Umar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Siab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Hasham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Social Work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71.63%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35.81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11.2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47.01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2527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Saeed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Rehman 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Umar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Rehaman</w:t>
            </w:r>
            <w:proofErr w:type="spellEnd"/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BS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 Pol science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78%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2529</w:t>
            </w:r>
          </w:p>
        </w:tc>
        <w:tc>
          <w:tcPr>
            <w:tcW w:w="1534" w:type="dxa"/>
            <w:shd w:val="clear" w:color="auto" w:fill="FFFF0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Zia Muhammad</w:t>
            </w:r>
          </w:p>
        </w:tc>
        <w:tc>
          <w:tcPr>
            <w:tcW w:w="1593" w:type="dxa"/>
            <w:shd w:val="clear" w:color="auto" w:fill="FFFF0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Fida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1538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English </w:t>
            </w:r>
          </w:p>
        </w:tc>
        <w:tc>
          <w:tcPr>
            <w:tcW w:w="1225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47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54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1785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Adan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Sajid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Sajid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MPH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3.5 CGPA 76%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1B07A5">
            <w:pPr>
              <w:pStyle w:val="Heading7"/>
              <w:outlineLvl w:val="6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0850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Nosheen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Jafar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Sayed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Jaffar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Shah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MSc Phycology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57%</w:t>
            </w:r>
          </w:p>
        </w:tc>
        <w:tc>
          <w:tcPr>
            <w:tcW w:w="7579" w:type="dxa"/>
            <w:gridSpan w:val="8"/>
            <w:tcBorders>
              <w:bottom w:val="single" w:sz="4" w:space="0" w:color="000000" w:themeColor="text1"/>
            </w:tcBorders>
            <w:shd w:val="clear" w:color="auto" w:fill="FF0000"/>
          </w:tcPr>
          <w:p w:rsidR="009218B2" w:rsidRPr="00767A0C" w:rsidRDefault="009218B2" w:rsidP="00767A0C">
            <w:pPr>
              <w:pStyle w:val="Heading8"/>
              <w:outlineLvl w:val="7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1951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Fakhgar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Din Khan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Taj Uddin Khan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BBA 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3.0 CGPA 75%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63.1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70.1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54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1833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Rohail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Ghani Muhammad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MPH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73%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b/>
                <w:color w:val="FFFFFF" w:themeColor="background1"/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1652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Zohaib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Ihsan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Asad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Ulllah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Pak Study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72%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49.6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56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1107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Liaqat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khan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Zada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</w:t>
            </w:r>
            <w:proofErr w:type="spellStart"/>
            <w:r w:rsidRPr="00767A0C">
              <w:rPr>
                <w:sz w:val="20"/>
                <w:szCs w:val="20"/>
              </w:rPr>
              <w:t>Anthr</w:t>
            </w:r>
            <w:proofErr w:type="spellEnd"/>
            <w:r w:rsidRPr="00767A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72%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b/>
                <w:color w:val="FFFFFF" w:themeColor="background1"/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2201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ZahidK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HazratMuhammad</w:t>
            </w:r>
            <w:proofErr w:type="spellEnd"/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Pol Science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53.7%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26.85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40.45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</w:t>
            </w:r>
          </w:p>
        </w:tc>
        <w:tc>
          <w:tcPr>
            <w:tcW w:w="64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1403</w:t>
            </w:r>
          </w:p>
        </w:tc>
        <w:tc>
          <w:tcPr>
            <w:tcW w:w="1534" w:type="dxa"/>
            <w:shd w:val="clear" w:color="auto" w:fill="FFFF0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Obaid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  <w:shd w:val="clear" w:color="auto" w:fill="FFFF0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RasoolKhan</w:t>
            </w:r>
            <w:proofErr w:type="spellEnd"/>
          </w:p>
        </w:tc>
        <w:tc>
          <w:tcPr>
            <w:tcW w:w="1538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MSc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Gov in Public Policy</w:t>
            </w:r>
          </w:p>
        </w:tc>
        <w:tc>
          <w:tcPr>
            <w:tcW w:w="1225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3.02 CGPA 54.5%</w:t>
            </w:r>
          </w:p>
        </w:tc>
        <w:tc>
          <w:tcPr>
            <w:tcW w:w="102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27.25</w:t>
            </w:r>
          </w:p>
        </w:tc>
        <w:tc>
          <w:tcPr>
            <w:tcW w:w="726" w:type="dxa"/>
            <w:shd w:val="clear" w:color="auto" w:fill="FFFF0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8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51.25</w:t>
            </w:r>
          </w:p>
        </w:tc>
        <w:tc>
          <w:tcPr>
            <w:tcW w:w="95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shd w:val="clear" w:color="auto" w:fill="FFFF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58.25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59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1465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Azmat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Nasir Ullah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 xml:space="preserve">Gender Studies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63%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19.2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50.7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1724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Hilal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Phycology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57.75%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28.87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39.2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1685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Najeeba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Rahim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Abdur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A0C">
              <w:rPr>
                <w:rFonts w:ascii="Times New Roman" w:hAnsi="Times New Roman" w:cs="Times New Roman"/>
                <w:sz w:val="20"/>
                <w:szCs w:val="20"/>
              </w:rPr>
              <w:t>Rahim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14.8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39.8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62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1462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Karim Khan 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Gul Rehman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Social Work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3.6% 74.72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37.36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51.76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1915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Laraib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Rahim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Fazal Ur Rahim Marwat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MBA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Finance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82%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767A0C">
            <w:pPr>
              <w:pStyle w:val="Heading8"/>
              <w:outlineLvl w:val="7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1313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Bilal Afridi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Dilawar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75%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51.9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1728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Sidra Syed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Syed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Shamsher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 Shah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Disaster Management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61.5%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30.75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62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24.8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55.55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60.55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1730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Irfan Ullah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mir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Qalam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MLS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62.65%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31.32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44.92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1744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Shah Khalid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Fazle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E Amin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57.72%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28.86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08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44.86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0908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Said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Anthropology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69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0959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Arif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Abdul Wali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Social Work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2839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Aziz Ahmad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Azhar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Nazar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Anthropology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767A0C">
            <w:pPr>
              <w:pStyle w:val="Heading8"/>
              <w:outlineLvl w:val="7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71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2090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Atta Ullah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Inayatullah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33.5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18.4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51.9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72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2971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Alamgir Khan 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Alamzeb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Journalism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53.63 %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26.81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12.8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39.61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73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2691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Misbah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Amir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Haider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 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Development Studies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68%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74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2604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Sadeeq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Rehman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Malik Mohammad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Saleem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Pol Science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52.72%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26.36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39.96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2677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Zafar Iqbal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Taban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 Pol Science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33.5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51.1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76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0298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TahirLuqman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Luqman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 Pol Science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65.39%</w:t>
            </w:r>
          </w:p>
        </w:tc>
        <w:tc>
          <w:tcPr>
            <w:tcW w:w="7579" w:type="dxa"/>
            <w:gridSpan w:val="8"/>
            <w:shd w:val="clear" w:color="auto" w:fill="FF000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b/>
                <w:color w:val="FFFFFF" w:themeColor="background1"/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77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2241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Aftab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Ahmad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Ullah Khan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MA Jour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60% 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39.6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78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0914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Amjad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Jamil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42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16.8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46.8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79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2240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Suliman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Said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Zaman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M.A Journalism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29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44.6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1768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Javed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Aziz Ur Rehman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Sociology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33.5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39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49.1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81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2818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Muslim Khan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Sulstan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Sociology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70%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13.6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48.6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82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2819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Mansoor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Ishaq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BS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Sociology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3.CGPA 81.5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40.52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15.2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55.72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83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2817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ZafarKhan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Sakhi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BS Sociology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3.0 CGPA  </w:t>
            </w:r>
          </w:p>
          <w:p w:rsidR="009218B2" w:rsidRPr="00767A0C" w:rsidRDefault="009218B2" w:rsidP="001B07A5">
            <w:pPr>
              <w:pStyle w:val="ListBullet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71.95%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35.97%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19.2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55.17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84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0715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Bintul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Huda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Sadiq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Bangash</w:t>
            </w:r>
            <w:proofErr w:type="spellEnd"/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Social Work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71%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14.8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50.3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85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2348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Sannia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Aziz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Aziz Ur Rehman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Pol Science 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86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2621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Sher Nawaz Khan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Jamal Khan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Pak Study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65%</w:t>
            </w:r>
          </w:p>
        </w:tc>
        <w:tc>
          <w:tcPr>
            <w:tcW w:w="7579" w:type="dxa"/>
            <w:gridSpan w:val="8"/>
            <w:tcBorders>
              <w:bottom w:val="single" w:sz="4" w:space="0" w:color="000000" w:themeColor="text1"/>
            </w:tcBorders>
            <w:shd w:val="clear" w:color="auto" w:fill="FF0000"/>
          </w:tcPr>
          <w:p w:rsidR="009218B2" w:rsidRPr="00767A0C" w:rsidRDefault="009218B2" w:rsidP="001B07A5">
            <w:pPr>
              <w:pStyle w:val="Heading7"/>
              <w:outlineLvl w:val="6"/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Absent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87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2870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Iqbal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Ahmad Khan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MPH (HR)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3.0%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69.65%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34.85%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58.85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62.85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88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0407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Maimona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Adil</w:t>
            </w:r>
            <w:proofErr w:type="spellEnd"/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Adil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Sociology 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67.6%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33.8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25.6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59.4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63.4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89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0366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Masooma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Bibi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Farman Ali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Anthology 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74.36%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37.18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69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27.6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64.78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72.78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0182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Shah Wazir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Muahmmad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Afzal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I.R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52%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26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37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14.8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40.8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91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0557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Muhammad Hayat Khan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Amir Zaman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Anthropology 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61.9%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30.5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54.95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60.95</w:t>
            </w:r>
          </w:p>
        </w:tc>
      </w:tr>
      <w:tr w:rsidR="009218B2" w:rsidRPr="00767A0C" w:rsidTr="00F451E5">
        <w:tc>
          <w:tcPr>
            <w:tcW w:w="452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92</w:t>
            </w:r>
          </w:p>
        </w:tc>
        <w:tc>
          <w:tcPr>
            <w:tcW w:w="6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0548</w:t>
            </w:r>
          </w:p>
        </w:tc>
        <w:tc>
          <w:tcPr>
            <w:tcW w:w="1534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Imran Khan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Dost Muhammad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Anthropology </w:t>
            </w: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66.2%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33.1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</w:t>
            </w: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25.6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58.7</w:t>
            </w:r>
          </w:p>
        </w:tc>
        <w:tc>
          <w:tcPr>
            <w:tcW w:w="9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63.7</w:t>
            </w:r>
          </w:p>
        </w:tc>
      </w:tr>
      <w:tr w:rsidR="009218B2" w:rsidRPr="00767A0C" w:rsidTr="00F451E5">
        <w:tc>
          <w:tcPr>
            <w:tcW w:w="452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93</w:t>
            </w:r>
          </w:p>
        </w:tc>
        <w:tc>
          <w:tcPr>
            <w:tcW w:w="64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0547</w:t>
            </w:r>
          </w:p>
        </w:tc>
        <w:tc>
          <w:tcPr>
            <w:tcW w:w="1534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Ishtiaq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1593" w:type="dxa"/>
            <w:shd w:val="clear" w:color="auto" w:fill="92D050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Agha Jan</w:t>
            </w:r>
          </w:p>
        </w:tc>
        <w:tc>
          <w:tcPr>
            <w:tcW w:w="1538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Anthropology </w:t>
            </w:r>
          </w:p>
        </w:tc>
        <w:tc>
          <w:tcPr>
            <w:tcW w:w="1225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71%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35.5</w:t>
            </w:r>
          </w:p>
        </w:tc>
        <w:tc>
          <w:tcPr>
            <w:tcW w:w="726" w:type="dxa"/>
            <w:shd w:val="clear" w:color="auto" w:fill="92D050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8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60</w:t>
            </w:r>
          </w:p>
        </w:tc>
        <w:tc>
          <w:tcPr>
            <w:tcW w:w="102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59.5</w:t>
            </w:r>
          </w:p>
        </w:tc>
        <w:tc>
          <w:tcPr>
            <w:tcW w:w="9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shd w:val="clear" w:color="auto" w:fill="92D050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66.5</w:t>
            </w: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94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0176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Aliya </w:t>
            </w: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Javed</w:t>
            </w:r>
            <w:proofErr w:type="spellEnd"/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Javed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Iqbal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MA </w:t>
            </w:r>
          </w:p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Pol Science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64%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32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12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44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  <w:tr w:rsidR="009218B2" w:rsidRPr="00767A0C" w:rsidTr="00F451E5">
        <w:tc>
          <w:tcPr>
            <w:tcW w:w="452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95</w:t>
            </w:r>
          </w:p>
        </w:tc>
        <w:tc>
          <w:tcPr>
            <w:tcW w:w="64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0110</w:t>
            </w:r>
          </w:p>
        </w:tc>
        <w:tc>
          <w:tcPr>
            <w:tcW w:w="1534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Momin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 </w:t>
            </w:r>
          </w:p>
        </w:tc>
        <w:tc>
          <w:tcPr>
            <w:tcW w:w="1593" w:type="dxa"/>
          </w:tcPr>
          <w:p w:rsidR="009218B2" w:rsidRPr="00767A0C" w:rsidRDefault="009218B2" w:rsidP="001B07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>Akram</w:t>
            </w:r>
            <w:proofErr w:type="spellEnd"/>
            <w:r w:rsidRPr="00767A0C">
              <w:rPr>
                <w:rFonts w:ascii="Times New Roman" w:hAnsi="Times New Roman" w:cs="Times New Roman"/>
                <w:sz w:val="20"/>
                <w:szCs w:val="20"/>
              </w:rPr>
              <w:t xml:space="preserve"> Khan </w:t>
            </w:r>
          </w:p>
        </w:tc>
        <w:tc>
          <w:tcPr>
            <w:tcW w:w="1538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 xml:space="preserve">BS Geography </w:t>
            </w:r>
          </w:p>
        </w:tc>
        <w:tc>
          <w:tcPr>
            <w:tcW w:w="1225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73%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36.5</w:t>
            </w:r>
          </w:p>
        </w:tc>
        <w:tc>
          <w:tcPr>
            <w:tcW w:w="726" w:type="dxa"/>
          </w:tcPr>
          <w:p w:rsidR="009218B2" w:rsidRPr="00767A0C" w:rsidRDefault="009218B2" w:rsidP="001B07A5">
            <w:pPr>
              <w:rPr>
                <w:b/>
                <w:sz w:val="20"/>
                <w:szCs w:val="20"/>
              </w:rPr>
            </w:pPr>
            <w:r w:rsidRPr="00767A0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48</w:t>
            </w:r>
          </w:p>
        </w:tc>
        <w:tc>
          <w:tcPr>
            <w:tcW w:w="102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19.2</w:t>
            </w:r>
          </w:p>
        </w:tc>
        <w:tc>
          <w:tcPr>
            <w:tcW w:w="107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  <w:r w:rsidRPr="00767A0C">
              <w:rPr>
                <w:sz w:val="20"/>
                <w:szCs w:val="20"/>
              </w:rPr>
              <w:t>55.7</w:t>
            </w:r>
          </w:p>
        </w:tc>
        <w:tc>
          <w:tcPr>
            <w:tcW w:w="9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218B2" w:rsidRPr="00767A0C" w:rsidRDefault="009218B2" w:rsidP="001B07A5">
            <w:pPr>
              <w:rPr>
                <w:sz w:val="20"/>
                <w:szCs w:val="20"/>
              </w:rPr>
            </w:pPr>
          </w:p>
        </w:tc>
      </w:tr>
    </w:tbl>
    <w:p w:rsidR="009218B2" w:rsidRDefault="009218B2" w:rsidP="0032307B">
      <w:pPr>
        <w:pStyle w:val="ListBullet3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2708"/>
      </w:tblGrid>
      <w:tr w:rsidR="00B43A21" w:rsidTr="00B43A21">
        <w:tc>
          <w:tcPr>
            <w:tcW w:w="4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</w:p>
        </w:tc>
        <w:tc>
          <w:tcPr>
            <w:tcW w:w="1270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  <w:r>
              <w:t>The students are provisionally offered admission in MS Program</w:t>
            </w:r>
          </w:p>
        </w:tc>
      </w:tr>
      <w:tr w:rsidR="00B43A21" w:rsidTr="00B43A21">
        <w:tc>
          <w:tcPr>
            <w:tcW w:w="468" w:type="dxa"/>
            <w:tcBorders>
              <w:right w:val="single" w:sz="4" w:space="0" w:color="000000" w:themeColor="text1"/>
            </w:tcBorders>
            <w:shd w:val="clear" w:color="auto" w:fill="FFFF00"/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</w:p>
        </w:tc>
        <w:tc>
          <w:tcPr>
            <w:tcW w:w="1270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  <w:r>
              <w:t>The waiting candidates</w:t>
            </w:r>
          </w:p>
        </w:tc>
      </w:tr>
      <w:tr w:rsidR="00B43A21" w:rsidTr="00B43A21">
        <w:tc>
          <w:tcPr>
            <w:tcW w:w="468" w:type="dxa"/>
            <w:tcBorders>
              <w:right w:val="single" w:sz="4" w:space="0" w:color="000000" w:themeColor="text1"/>
            </w:tcBorders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</w:p>
        </w:tc>
        <w:tc>
          <w:tcPr>
            <w:tcW w:w="1270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43A21" w:rsidRDefault="00B43A21" w:rsidP="00B43A21">
            <w:pPr>
              <w:pStyle w:val="ListBullet3"/>
              <w:numPr>
                <w:ilvl w:val="0"/>
                <w:numId w:val="0"/>
              </w:numPr>
              <w:tabs>
                <w:tab w:val="left" w:pos="1605"/>
              </w:tabs>
            </w:pPr>
            <w:r>
              <w:t>The candidates who could not qualify the screening test</w:t>
            </w:r>
          </w:p>
        </w:tc>
      </w:tr>
    </w:tbl>
    <w:p w:rsidR="00B43A21" w:rsidRDefault="00B43A21" w:rsidP="00B43A21">
      <w:pPr>
        <w:pStyle w:val="ListBullet3"/>
        <w:numPr>
          <w:ilvl w:val="0"/>
          <w:numId w:val="0"/>
        </w:numPr>
      </w:pPr>
    </w:p>
    <w:p w:rsidR="00B43A21" w:rsidRPr="00B43A21" w:rsidRDefault="00B43A21" w:rsidP="00B43A21">
      <w:pPr>
        <w:pStyle w:val="ListBullet3"/>
        <w:numPr>
          <w:ilvl w:val="0"/>
          <w:numId w:val="0"/>
        </w:numPr>
        <w:rPr>
          <w:b/>
        </w:rPr>
      </w:pPr>
      <w:r w:rsidRPr="00B43A21">
        <w:rPr>
          <w:b/>
        </w:rPr>
        <w:t xml:space="preserve">Note: </w:t>
      </w:r>
    </w:p>
    <w:p w:rsidR="00E71273" w:rsidRPr="0032307B" w:rsidRDefault="00B43A21" w:rsidP="00B43A21">
      <w:pPr>
        <w:pStyle w:val="ListBullet3"/>
        <w:numPr>
          <w:ilvl w:val="0"/>
          <w:numId w:val="0"/>
        </w:numPr>
        <w:tabs>
          <w:tab w:val="left" w:pos="1605"/>
        </w:tabs>
      </w:pPr>
      <w:r>
        <w:t>The applicants are requested to make their queries in writing if any about screening test on or before October 16, 2015in office hours.</w:t>
      </w:r>
      <w:r w:rsidR="007E4224">
        <w:t xml:space="preserve"> </w:t>
      </w:r>
      <w:r>
        <w:tab/>
      </w:r>
    </w:p>
    <w:sectPr w:rsidR="00E71273" w:rsidRPr="0032307B" w:rsidSect="0032307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730CD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BBE25FD"/>
    <w:multiLevelType w:val="hybridMultilevel"/>
    <w:tmpl w:val="330E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1B6E"/>
    <w:multiLevelType w:val="hybridMultilevel"/>
    <w:tmpl w:val="54D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03B7"/>
    <w:multiLevelType w:val="hybridMultilevel"/>
    <w:tmpl w:val="6D0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7B"/>
    <w:rsid w:val="000008A7"/>
    <w:rsid w:val="00012041"/>
    <w:rsid w:val="00020ABB"/>
    <w:rsid w:val="00022483"/>
    <w:rsid w:val="00026A52"/>
    <w:rsid w:val="00027ECF"/>
    <w:rsid w:val="00036B84"/>
    <w:rsid w:val="000544ED"/>
    <w:rsid w:val="00057E55"/>
    <w:rsid w:val="00073BCC"/>
    <w:rsid w:val="00076B07"/>
    <w:rsid w:val="000858B5"/>
    <w:rsid w:val="000A06CD"/>
    <w:rsid w:val="000A7102"/>
    <w:rsid w:val="000C33C0"/>
    <w:rsid w:val="000C7633"/>
    <w:rsid w:val="000D09EC"/>
    <w:rsid w:val="000E0D2D"/>
    <w:rsid w:val="000E16B8"/>
    <w:rsid w:val="000E2E9A"/>
    <w:rsid w:val="001151A2"/>
    <w:rsid w:val="001177D5"/>
    <w:rsid w:val="00131A47"/>
    <w:rsid w:val="001358EE"/>
    <w:rsid w:val="00140DB7"/>
    <w:rsid w:val="00144487"/>
    <w:rsid w:val="00146AB8"/>
    <w:rsid w:val="00147452"/>
    <w:rsid w:val="0016052C"/>
    <w:rsid w:val="001614FF"/>
    <w:rsid w:val="00170097"/>
    <w:rsid w:val="00170A28"/>
    <w:rsid w:val="0017139D"/>
    <w:rsid w:val="00177BEE"/>
    <w:rsid w:val="00192901"/>
    <w:rsid w:val="00196708"/>
    <w:rsid w:val="001B07A5"/>
    <w:rsid w:val="001B4360"/>
    <w:rsid w:val="001C0D71"/>
    <w:rsid w:val="001C3693"/>
    <w:rsid w:val="001C680D"/>
    <w:rsid w:val="001C703D"/>
    <w:rsid w:val="001E113D"/>
    <w:rsid w:val="001E2C53"/>
    <w:rsid w:val="001E3D55"/>
    <w:rsid w:val="001F152A"/>
    <w:rsid w:val="001F675A"/>
    <w:rsid w:val="001F6A6D"/>
    <w:rsid w:val="00206C17"/>
    <w:rsid w:val="00220203"/>
    <w:rsid w:val="00242006"/>
    <w:rsid w:val="00285145"/>
    <w:rsid w:val="002C3C95"/>
    <w:rsid w:val="002D1570"/>
    <w:rsid w:val="002E236D"/>
    <w:rsid w:val="002E721B"/>
    <w:rsid w:val="00300050"/>
    <w:rsid w:val="003057C9"/>
    <w:rsid w:val="003201D4"/>
    <w:rsid w:val="0032307B"/>
    <w:rsid w:val="00333BDE"/>
    <w:rsid w:val="003474C6"/>
    <w:rsid w:val="00351070"/>
    <w:rsid w:val="00352FD6"/>
    <w:rsid w:val="00356129"/>
    <w:rsid w:val="00370612"/>
    <w:rsid w:val="00380646"/>
    <w:rsid w:val="00381239"/>
    <w:rsid w:val="0039329C"/>
    <w:rsid w:val="003A769A"/>
    <w:rsid w:val="003E2EA3"/>
    <w:rsid w:val="003E4E7A"/>
    <w:rsid w:val="003F11A1"/>
    <w:rsid w:val="003F2C7F"/>
    <w:rsid w:val="003F71CA"/>
    <w:rsid w:val="004036BF"/>
    <w:rsid w:val="00416CC4"/>
    <w:rsid w:val="0042063E"/>
    <w:rsid w:val="00424B7B"/>
    <w:rsid w:val="00444398"/>
    <w:rsid w:val="004522C3"/>
    <w:rsid w:val="00461B82"/>
    <w:rsid w:val="004A5652"/>
    <w:rsid w:val="004B69DC"/>
    <w:rsid w:val="004C0376"/>
    <w:rsid w:val="004C53C1"/>
    <w:rsid w:val="004C604E"/>
    <w:rsid w:val="004D6642"/>
    <w:rsid w:val="004F06C7"/>
    <w:rsid w:val="004F5394"/>
    <w:rsid w:val="004F7DC5"/>
    <w:rsid w:val="00507EFA"/>
    <w:rsid w:val="00512505"/>
    <w:rsid w:val="00515C0D"/>
    <w:rsid w:val="0056721B"/>
    <w:rsid w:val="00571598"/>
    <w:rsid w:val="0057540E"/>
    <w:rsid w:val="005858F7"/>
    <w:rsid w:val="0059620D"/>
    <w:rsid w:val="005A3C40"/>
    <w:rsid w:val="005A58E4"/>
    <w:rsid w:val="005B00D7"/>
    <w:rsid w:val="005C5C05"/>
    <w:rsid w:val="005C70EF"/>
    <w:rsid w:val="005D0C92"/>
    <w:rsid w:val="00601EF7"/>
    <w:rsid w:val="00605632"/>
    <w:rsid w:val="00611AC8"/>
    <w:rsid w:val="00627B61"/>
    <w:rsid w:val="00643126"/>
    <w:rsid w:val="006539C7"/>
    <w:rsid w:val="00655CE5"/>
    <w:rsid w:val="0065709A"/>
    <w:rsid w:val="00670D29"/>
    <w:rsid w:val="00677304"/>
    <w:rsid w:val="00681529"/>
    <w:rsid w:val="006826BE"/>
    <w:rsid w:val="006842DD"/>
    <w:rsid w:val="00695437"/>
    <w:rsid w:val="00695762"/>
    <w:rsid w:val="00696D8E"/>
    <w:rsid w:val="006A7F13"/>
    <w:rsid w:val="006C2691"/>
    <w:rsid w:val="006D1539"/>
    <w:rsid w:val="006F2A12"/>
    <w:rsid w:val="00757DD4"/>
    <w:rsid w:val="00767A0C"/>
    <w:rsid w:val="00783006"/>
    <w:rsid w:val="007A1F9E"/>
    <w:rsid w:val="007A68E3"/>
    <w:rsid w:val="007C503B"/>
    <w:rsid w:val="007E4224"/>
    <w:rsid w:val="007E496E"/>
    <w:rsid w:val="007E73F5"/>
    <w:rsid w:val="007F3291"/>
    <w:rsid w:val="007F63B1"/>
    <w:rsid w:val="007F7D02"/>
    <w:rsid w:val="00802495"/>
    <w:rsid w:val="00807D28"/>
    <w:rsid w:val="0081291F"/>
    <w:rsid w:val="008225E2"/>
    <w:rsid w:val="00823D75"/>
    <w:rsid w:val="0083608E"/>
    <w:rsid w:val="0083636B"/>
    <w:rsid w:val="0084048B"/>
    <w:rsid w:val="00841A7B"/>
    <w:rsid w:val="00842613"/>
    <w:rsid w:val="00850926"/>
    <w:rsid w:val="00861C34"/>
    <w:rsid w:val="0087071C"/>
    <w:rsid w:val="00871BA9"/>
    <w:rsid w:val="00874AE5"/>
    <w:rsid w:val="0087591B"/>
    <w:rsid w:val="008877DE"/>
    <w:rsid w:val="0089278D"/>
    <w:rsid w:val="008933FC"/>
    <w:rsid w:val="008A0392"/>
    <w:rsid w:val="008A7806"/>
    <w:rsid w:val="008C3AA1"/>
    <w:rsid w:val="008D300D"/>
    <w:rsid w:val="008E7BE7"/>
    <w:rsid w:val="008F5CA1"/>
    <w:rsid w:val="0091529C"/>
    <w:rsid w:val="009218B2"/>
    <w:rsid w:val="009256AA"/>
    <w:rsid w:val="0093030B"/>
    <w:rsid w:val="009346BD"/>
    <w:rsid w:val="00946F50"/>
    <w:rsid w:val="00962113"/>
    <w:rsid w:val="00965423"/>
    <w:rsid w:val="00965FCB"/>
    <w:rsid w:val="0098061B"/>
    <w:rsid w:val="009836AE"/>
    <w:rsid w:val="009B53F9"/>
    <w:rsid w:val="009D1ADE"/>
    <w:rsid w:val="009D369E"/>
    <w:rsid w:val="009D71BE"/>
    <w:rsid w:val="009E42F0"/>
    <w:rsid w:val="009E63FD"/>
    <w:rsid w:val="009F5249"/>
    <w:rsid w:val="009F7E8F"/>
    <w:rsid w:val="00A00FBA"/>
    <w:rsid w:val="00A06AFE"/>
    <w:rsid w:val="00A07B42"/>
    <w:rsid w:val="00A17184"/>
    <w:rsid w:val="00A24573"/>
    <w:rsid w:val="00A251FF"/>
    <w:rsid w:val="00A3325A"/>
    <w:rsid w:val="00A33DA7"/>
    <w:rsid w:val="00A3582E"/>
    <w:rsid w:val="00A36335"/>
    <w:rsid w:val="00A429F0"/>
    <w:rsid w:val="00A6044A"/>
    <w:rsid w:val="00A742A0"/>
    <w:rsid w:val="00A80283"/>
    <w:rsid w:val="00A85013"/>
    <w:rsid w:val="00A8648E"/>
    <w:rsid w:val="00A9718A"/>
    <w:rsid w:val="00AA183F"/>
    <w:rsid w:val="00AA3863"/>
    <w:rsid w:val="00AA6C61"/>
    <w:rsid w:val="00AB1FA7"/>
    <w:rsid w:val="00AD04F7"/>
    <w:rsid w:val="00AD0820"/>
    <w:rsid w:val="00AF3295"/>
    <w:rsid w:val="00AF63B9"/>
    <w:rsid w:val="00B12703"/>
    <w:rsid w:val="00B150B2"/>
    <w:rsid w:val="00B1630F"/>
    <w:rsid w:val="00B20727"/>
    <w:rsid w:val="00B27EBF"/>
    <w:rsid w:val="00B31139"/>
    <w:rsid w:val="00B425F7"/>
    <w:rsid w:val="00B43A21"/>
    <w:rsid w:val="00B44B8A"/>
    <w:rsid w:val="00B47E2A"/>
    <w:rsid w:val="00B662D7"/>
    <w:rsid w:val="00B769FD"/>
    <w:rsid w:val="00B76FB9"/>
    <w:rsid w:val="00B830D9"/>
    <w:rsid w:val="00B96E6D"/>
    <w:rsid w:val="00BA251F"/>
    <w:rsid w:val="00BC2450"/>
    <w:rsid w:val="00BE0948"/>
    <w:rsid w:val="00C01D87"/>
    <w:rsid w:val="00C05D3B"/>
    <w:rsid w:val="00C14D83"/>
    <w:rsid w:val="00C254B0"/>
    <w:rsid w:val="00C31089"/>
    <w:rsid w:val="00C4395A"/>
    <w:rsid w:val="00C6093F"/>
    <w:rsid w:val="00C65255"/>
    <w:rsid w:val="00C706AD"/>
    <w:rsid w:val="00C759C5"/>
    <w:rsid w:val="00C77B2B"/>
    <w:rsid w:val="00C84122"/>
    <w:rsid w:val="00C843EA"/>
    <w:rsid w:val="00C92424"/>
    <w:rsid w:val="00C9414B"/>
    <w:rsid w:val="00CA3447"/>
    <w:rsid w:val="00CB0AAB"/>
    <w:rsid w:val="00CB214E"/>
    <w:rsid w:val="00CC009C"/>
    <w:rsid w:val="00CC0800"/>
    <w:rsid w:val="00CD26B9"/>
    <w:rsid w:val="00CD6370"/>
    <w:rsid w:val="00CE2F14"/>
    <w:rsid w:val="00CF3CA2"/>
    <w:rsid w:val="00CF65A0"/>
    <w:rsid w:val="00CF7881"/>
    <w:rsid w:val="00D101BB"/>
    <w:rsid w:val="00D13261"/>
    <w:rsid w:val="00D22454"/>
    <w:rsid w:val="00D24CEA"/>
    <w:rsid w:val="00D27F67"/>
    <w:rsid w:val="00D41AA1"/>
    <w:rsid w:val="00D52E66"/>
    <w:rsid w:val="00D554A5"/>
    <w:rsid w:val="00D6127F"/>
    <w:rsid w:val="00D71C57"/>
    <w:rsid w:val="00D77815"/>
    <w:rsid w:val="00D8286C"/>
    <w:rsid w:val="00D876B8"/>
    <w:rsid w:val="00D9194F"/>
    <w:rsid w:val="00DA30AB"/>
    <w:rsid w:val="00DC34CA"/>
    <w:rsid w:val="00DC5852"/>
    <w:rsid w:val="00DD301A"/>
    <w:rsid w:val="00DD5332"/>
    <w:rsid w:val="00DD71B1"/>
    <w:rsid w:val="00DE38C5"/>
    <w:rsid w:val="00DE644C"/>
    <w:rsid w:val="00DE6F7F"/>
    <w:rsid w:val="00DF09D9"/>
    <w:rsid w:val="00E0662C"/>
    <w:rsid w:val="00E11ABE"/>
    <w:rsid w:val="00E161B7"/>
    <w:rsid w:val="00E3103B"/>
    <w:rsid w:val="00E53E85"/>
    <w:rsid w:val="00E60621"/>
    <w:rsid w:val="00E60A05"/>
    <w:rsid w:val="00E71273"/>
    <w:rsid w:val="00E82E8C"/>
    <w:rsid w:val="00E87FC6"/>
    <w:rsid w:val="00E94232"/>
    <w:rsid w:val="00EA2547"/>
    <w:rsid w:val="00EB35F4"/>
    <w:rsid w:val="00EC2E16"/>
    <w:rsid w:val="00ED0DE7"/>
    <w:rsid w:val="00ED168D"/>
    <w:rsid w:val="00F0120F"/>
    <w:rsid w:val="00F02919"/>
    <w:rsid w:val="00F039D1"/>
    <w:rsid w:val="00F135E1"/>
    <w:rsid w:val="00F20F18"/>
    <w:rsid w:val="00F26A2A"/>
    <w:rsid w:val="00F277E8"/>
    <w:rsid w:val="00F30B35"/>
    <w:rsid w:val="00F451E5"/>
    <w:rsid w:val="00F45EE0"/>
    <w:rsid w:val="00F56B02"/>
    <w:rsid w:val="00F66458"/>
    <w:rsid w:val="00F76D8D"/>
    <w:rsid w:val="00F77220"/>
    <w:rsid w:val="00F8357D"/>
    <w:rsid w:val="00F90610"/>
    <w:rsid w:val="00F94F5B"/>
    <w:rsid w:val="00FB091C"/>
    <w:rsid w:val="00FE2AEC"/>
    <w:rsid w:val="00FF023A"/>
    <w:rsid w:val="00FF181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Bullet3"/>
    <w:rsid w:val="00AD082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F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42A0"/>
    <w:pPr>
      <w:keepNext/>
      <w:spacing w:line="240" w:lineRule="auto"/>
      <w:outlineLvl w:val="4"/>
    </w:pPr>
    <w:rPr>
      <w:rFonts w:eastAsiaTheme="minorEastAsia"/>
      <w:b/>
      <w:color w:val="FFFFFF" w:themeColor="background1"/>
      <w:sz w:val="30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7806"/>
    <w:pPr>
      <w:keepNext/>
      <w:spacing w:line="240" w:lineRule="auto"/>
      <w:outlineLvl w:val="5"/>
    </w:pPr>
    <w:rPr>
      <w:rFonts w:eastAsiaTheme="minorEastAsia"/>
      <w:b/>
      <w:color w:val="FFFFFF" w:themeColor="background1"/>
      <w:sz w:val="26"/>
      <w:szCs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3D55"/>
    <w:pPr>
      <w:keepNext/>
      <w:spacing w:line="240" w:lineRule="auto"/>
      <w:outlineLvl w:val="6"/>
    </w:pPr>
    <w:rPr>
      <w:rFonts w:eastAsiaTheme="minorEastAsia"/>
      <w:b/>
      <w:color w:val="FFFFFF" w:themeColor="background1"/>
      <w:sz w:val="22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7A0C"/>
    <w:pPr>
      <w:keepNext/>
      <w:spacing w:line="240" w:lineRule="auto"/>
      <w:outlineLvl w:val="7"/>
    </w:pPr>
    <w:rPr>
      <w:rFonts w:eastAsiaTheme="minorEastAsia"/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7A0C"/>
    <w:pPr>
      <w:keepNext/>
      <w:spacing w:line="240" w:lineRule="auto"/>
      <w:outlineLvl w:val="8"/>
    </w:pPr>
    <w:rPr>
      <w:rFonts w:eastAsiaTheme="minorEastAsi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E6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6F7F"/>
    <w:pPr>
      <w:tabs>
        <w:tab w:val="right" w:leader="dot" w:pos="9350"/>
      </w:tabs>
      <w:spacing w:before="120" w:after="12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6F7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6F7F"/>
    <w:pPr>
      <w:ind w:left="440"/>
    </w:pPr>
    <w:rPr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E6F7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E6F7F"/>
    <w:rPr>
      <w:i/>
      <w:iCs/>
    </w:rPr>
  </w:style>
  <w:style w:type="paragraph" w:styleId="NoSpacing">
    <w:name w:val="No Spacing"/>
    <w:link w:val="NoSpacingChar"/>
    <w:uiPriority w:val="1"/>
    <w:qFormat/>
    <w:rsid w:val="00DE6F7F"/>
    <w:pPr>
      <w:spacing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E6F7F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E6F7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E6F7F"/>
    <w:pPr>
      <w:outlineLvl w:val="9"/>
    </w:pPr>
    <w:rPr>
      <w:lang w:eastAsia="ja-JP"/>
    </w:rPr>
  </w:style>
  <w:style w:type="character" w:styleId="BookTitle">
    <w:name w:val="Book Title"/>
    <w:basedOn w:val="DefaultParagraphFont"/>
    <w:uiPriority w:val="33"/>
    <w:qFormat/>
    <w:rsid w:val="00DE6F7F"/>
    <w:rPr>
      <w:b/>
      <w:bCs/>
      <w:smallCaps/>
      <w:spacing w:val="5"/>
    </w:rPr>
  </w:style>
  <w:style w:type="paragraph" w:styleId="ListBullet3">
    <w:name w:val="List Bullet 3"/>
    <w:basedOn w:val="Normal"/>
    <w:uiPriority w:val="99"/>
    <w:semiHidden/>
    <w:unhideWhenUsed/>
    <w:rsid w:val="00AD082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32307B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662D7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5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742A0"/>
    <w:rPr>
      <w:rFonts w:ascii="Times New Roman" w:eastAsiaTheme="minorEastAsia" w:hAnsi="Times New Roman" w:cs="Times New Roman"/>
      <w:b/>
      <w:color w:val="FFFFFF" w:themeColor="background1"/>
      <w:sz w:val="3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8A7806"/>
    <w:rPr>
      <w:rFonts w:ascii="Times New Roman" w:eastAsiaTheme="minorEastAsia" w:hAnsi="Times New Roman" w:cs="Times New Roman"/>
      <w:b/>
      <w:color w:val="FFFFFF" w:themeColor="background1"/>
      <w:sz w:val="2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1E3D55"/>
    <w:rPr>
      <w:rFonts w:ascii="Times New Roman" w:eastAsiaTheme="minorEastAsia" w:hAnsi="Times New Roman" w:cs="Times New Roman"/>
      <w:b/>
      <w:color w:val="FFFFFF" w:themeColor="background1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67A0C"/>
    <w:rPr>
      <w:rFonts w:ascii="Times New Roman" w:eastAsiaTheme="minorEastAsia" w:hAnsi="Times New Roman" w:cs="Times New Roman"/>
      <w:b/>
      <w:color w:val="FFFFFF" w:themeColor="background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67A0C"/>
    <w:rPr>
      <w:rFonts w:ascii="Times New Roman" w:eastAsiaTheme="minorEastAsia" w:hAnsi="Times New Roman" w:cs="Times New Roman"/>
      <w:b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Bullet3"/>
    <w:rsid w:val="00AD082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F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42A0"/>
    <w:pPr>
      <w:keepNext/>
      <w:spacing w:line="240" w:lineRule="auto"/>
      <w:outlineLvl w:val="4"/>
    </w:pPr>
    <w:rPr>
      <w:rFonts w:eastAsiaTheme="minorEastAsia"/>
      <w:b/>
      <w:color w:val="FFFFFF" w:themeColor="background1"/>
      <w:sz w:val="30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7806"/>
    <w:pPr>
      <w:keepNext/>
      <w:spacing w:line="240" w:lineRule="auto"/>
      <w:outlineLvl w:val="5"/>
    </w:pPr>
    <w:rPr>
      <w:rFonts w:eastAsiaTheme="minorEastAsia"/>
      <w:b/>
      <w:color w:val="FFFFFF" w:themeColor="background1"/>
      <w:sz w:val="26"/>
      <w:szCs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3D55"/>
    <w:pPr>
      <w:keepNext/>
      <w:spacing w:line="240" w:lineRule="auto"/>
      <w:outlineLvl w:val="6"/>
    </w:pPr>
    <w:rPr>
      <w:rFonts w:eastAsiaTheme="minorEastAsia"/>
      <w:b/>
      <w:color w:val="FFFFFF" w:themeColor="background1"/>
      <w:sz w:val="22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7A0C"/>
    <w:pPr>
      <w:keepNext/>
      <w:spacing w:line="240" w:lineRule="auto"/>
      <w:outlineLvl w:val="7"/>
    </w:pPr>
    <w:rPr>
      <w:rFonts w:eastAsiaTheme="minorEastAsia"/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7A0C"/>
    <w:pPr>
      <w:keepNext/>
      <w:spacing w:line="240" w:lineRule="auto"/>
      <w:outlineLvl w:val="8"/>
    </w:pPr>
    <w:rPr>
      <w:rFonts w:eastAsiaTheme="minorEastAsi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E6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6F7F"/>
    <w:pPr>
      <w:tabs>
        <w:tab w:val="right" w:leader="dot" w:pos="9350"/>
      </w:tabs>
      <w:spacing w:before="120" w:after="12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6F7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6F7F"/>
    <w:pPr>
      <w:ind w:left="440"/>
    </w:pPr>
    <w:rPr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E6F7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E6F7F"/>
    <w:rPr>
      <w:i/>
      <w:iCs/>
    </w:rPr>
  </w:style>
  <w:style w:type="paragraph" w:styleId="NoSpacing">
    <w:name w:val="No Spacing"/>
    <w:link w:val="NoSpacingChar"/>
    <w:uiPriority w:val="1"/>
    <w:qFormat/>
    <w:rsid w:val="00DE6F7F"/>
    <w:pPr>
      <w:spacing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E6F7F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E6F7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E6F7F"/>
    <w:pPr>
      <w:outlineLvl w:val="9"/>
    </w:pPr>
    <w:rPr>
      <w:lang w:eastAsia="ja-JP"/>
    </w:rPr>
  </w:style>
  <w:style w:type="character" w:styleId="BookTitle">
    <w:name w:val="Book Title"/>
    <w:basedOn w:val="DefaultParagraphFont"/>
    <w:uiPriority w:val="33"/>
    <w:qFormat/>
    <w:rsid w:val="00DE6F7F"/>
    <w:rPr>
      <w:b/>
      <w:bCs/>
      <w:smallCaps/>
      <w:spacing w:val="5"/>
    </w:rPr>
  </w:style>
  <w:style w:type="paragraph" w:styleId="ListBullet3">
    <w:name w:val="List Bullet 3"/>
    <w:basedOn w:val="Normal"/>
    <w:uiPriority w:val="99"/>
    <w:semiHidden/>
    <w:unhideWhenUsed/>
    <w:rsid w:val="00AD082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32307B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662D7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5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742A0"/>
    <w:rPr>
      <w:rFonts w:ascii="Times New Roman" w:eastAsiaTheme="minorEastAsia" w:hAnsi="Times New Roman" w:cs="Times New Roman"/>
      <w:b/>
      <w:color w:val="FFFFFF" w:themeColor="background1"/>
      <w:sz w:val="3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8A7806"/>
    <w:rPr>
      <w:rFonts w:ascii="Times New Roman" w:eastAsiaTheme="minorEastAsia" w:hAnsi="Times New Roman" w:cs="Times New Roman"/>
      <w:b/>
      <w:color w:val="FFFFFF" w:themeColor="background1"/>
      <w:sz w:val="2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1E3D55"/>
    <w:rPr>
      <w:rFonts w:ascii="Times New Roman" w:eastAsiaTheme="minorEastAsia" w:hAnsi="Times New Roman" w:cs="Times New Roman"/>
      <w:b/>
      <w:color w:val="FFFFFF" w:themeColor="background1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67A0C"/>
    <w:rPr>
      <w:rFonts w:ascii="Times New Roman" w:eastAsiaTheme="minorEastAsia" w:hAnsi="Times New Roman" w:cs="Times New Roman"/>
      <w:b/>
      <w:color w:val="FFFFFF" w:themeColor="background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67A0C"/>
    <w:rPr>
      <w:rFonts w:ascii="Times New Roman" w:eastAsiaTheme="minorEastAsia" w:hAnsi="Times New Roman" w:cs="Times New Roman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63DE-C1FE-45A9-BF74-C8A5B032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jamilchitrali</dc:creator>
  <cp:lastModifiedBy>IPCS computer</cp:lastModifiedBy>
  <cp:revision>4</cp:revision>
  <cp:lastPrinted>2015-10-05T09:23:00Z</cp:lastPrinted>
  <dcterms:created xsi:type="dcterms:W3CDTF">2015-10-07T09:55:00Z</dcterms:created>
  <dcterms:modified xsi:type="dcterms:W3CDTF">2015-10-08T17:38:00Z</dcterms:modified>
</cp:coreProperties>
</file>